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56" w:type="dxa"/>
        <w:tblLook w:val="04A0" w:firstRow="1" w:lastRow="0" w:firstColumn="1" w:lastColumn="0" w:noHBand="0" w:noVBand="1"/>
      </w:tblPr>
      <w:tblGrid>
        <w:gridCol w:w="3132"/>
        <w:gridCol w:w="3104"/>
        <w:gridCol w:w="3079"/>
      </w:tblGrid>
      <w:tr w:rsidR="00695403" w:rsidRPr="0061343D" w14:paraId="66D78D57" w14:textId="77777777" w:rsidTr="00F01B56">
        <w:trPr>
          <w:jc w:val="center"/>
        </w:trPr>
        <w:tc>
          <w:tcPr>
            <w:tcW w:w="3366" w:type="dxa"/>
            <w:shd w:val="clear" w:color="auto" w:fill="auto"/>
          </w:tcPr>
          <w:p w14:paraId="610698E4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552453F8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6DB63592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Семеняченко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В.</w:t>
            </w:r>
          </w:p>
          <w:p w14:paraId="02321223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22" w:type="dxa"/>
            <w:shd w:val="clear" w:color="auto" w:fill="auto"/>
          </w:tcPr>
          <w:p w14:paraId="55EE7200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7984710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67EB1238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ГКОУ школы-интерната № 1 г. Ейска</w:t>
            </w:r>
          </w:p>
          <w:p w14:paraId="4026CD47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___________Самохина Т. И.</w:t>
            </w:r>
          </w:p>
          <w:p w14:paraId="2B9DFBF4" w14:textId="77777777" w:rsidR="00695403" w:rsidRPr="0061343D" w:rsidRDefault="00695403" w:rsidP="00F0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613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6562A4E" w14:textId="77777777" w:rsidR="00695403" w:rsidRPr="0061343D" w:rsidRDefault="00695403" w:rsidP="00695403">
      <w:pPr>
        <w:rPr>
          <w:rFonts w:ascii="Times New Roman" w:hAnsi="Times New Roman"/>
          <w:sz w:val="24"/>
          <w:szCs w:val="24"/>
        </w:rPr>
      </w:pPr>
    </w:p>
    <w:p w14:paraId="62A1DB29" w14:textId="77777777" w:rsidR="00695403" w:rsidRPr="0061343D" w:rsidRDefault="00695403" w:rsidP="00695403">
      <w:pPr>
        <w:rPr>
          <w:rFonts w:ascii="Times New Roman" w:hAnsi="Times New Roman"/>
          <w:sz w:val="24"/>
          <w:szCs w:val="24"/>
        </w:rPr>
      </w:pPr>
    </w:p>
    <w:p w14:paraId="7661923A" w14:textId="77777777" w:rsidR="00695403" w:rsidRDefault="00695403" w:rsidP="00695403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33AF36" w14:textId="77777777" w:rsidR="00695403" w:rsidRDefault="00695403" w:rsidP="00695403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p w14:paraId="11D57313" w14:textId="77777777" w:rsidR="00695403" w:rsidRPr="0061343D" w:rsidRDefault="00695403" w:rsidP="00695403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p w14:paraId="44AC6C2E" w14:textId="77777777" w:rsidR="00695403" w:rsidRDefault="00695403" w:rsidP="00695403">
      <w:pPr>
        <w:jc w:val="center"/>
        <w:rPr>
          <w:rFonts w:ascii="Times New Roman" w:hAnsi="Times New Roman"/>
          <w:sz w:val="24"/>
          <w:szCs w:val="24"/>
        </w:rPr>
      </w:pPr>
    </w:p>
    <w:p w14:paraId="25BEF71B" w14:textId="77777777" w:rsidR="00695403" w:rsidRDefault="00695403" w:rsidP="00695403">
      <w:pPr>
        <w:jc w:val="center"/>
        <w:rPr>
          <w:rFonts w:ascii="Times New Roman" w:hAnsi="Times New Roman"/>
          <w:sz w:val="24"/>
          <w:szCs w:val="24"/>
        </w:rPr>
      </w:pPr>
    </w:p>
    <w:p w14:paraId="2A1A8AD8" w14:textId="77777777" w:rsidR="00695403" w:rsidRDefault="00695403" w:rsidP="006954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pict w14:anchorId="642E588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6.9pt;margin-top:257.85pt;width:306pt;height:51pt;z-index:251658240;mso-position-horizontal-relative:margin;mso-position-vertical-relative:margin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ЛАН РАБОТЫ"/>
            <w10:wrap type="square" anchorx="margin" anchory="margin"/>
          </v:shape>
        </w:pict>
      </w:r>
    </w:p>
    <w:p w14:paraId="574D579C" w14:textId="77777777" w:rsidR="00695403" w:rsidRDefault="00695403" w:rsidP="00695403">
      <w:pPr>
        <w:jc w:val="center"/>
        <w:rPr>
          <w:rFonts w:ascii="Times New Roman" w:hAnsi="Times New Roman"/>
          <w:sz w:val="24"/>
          <w:szCs w:val="24"/>
        </w:rPr>
      </w:pPr>
    </w:p>
    <w:p w14:paraId="4D26DF07" w14:textId="77777777" w:rsidR="00695403" w:rsidRPr="007701B3" w:rsidRDefault="00695403" w:rsidP="00695403">
      <w:pPr>
        <w:rPr>
          <w:rFonts w:ascii="Times New Roman" w:hAnsi="Times New Roman"/>
          <w:sz w:val="28"/>
          <w:szCs w:val="28"/>
        </w:rPr>
      </w:pPr>
    </w:p>
    <w:p w14:paraId="6746E3D6" w14:textId="77777777" w:rsidR="00695403" w:rsidRDefault="00695403" w:rsidP="00695403">
      <w:pPr>
        <w:jc w:val="center"/>
        <w:rPr>
          <w:rFonts w:ascii="Times New Roman" w:hAnsi="Times New Roman"/>
          <w:sz w:val="28"/>
          <w:szCs w:val="28"/>
        </w:rPr>
      </w:pPr>
    </w:p>
    <w:p w14:paraId="259F6FD8" w14:textId="77777777" w:rsidR="00695403" w:rsidRDefault="00695403" w:rsidP="00695403">
      <w:pPr>
        <w:jc w:val="center"/>
        <w:rPr>
          <w:rFonts w:ascii="Times New Roman" w:hAnsi="Times New Roman"/>
          <w:sz w:val="28"/>
          <w:szCs w:val="28"/>
        </w:rPr>
      </w:pPr>
    </w:p>
    <w:p w14:paraId="709288E8" w14:textId="77777777" w:rsidR="00695403" w:rsidRDefault="00695403" w:rsidP="00695403">
      <w:pPr>
        <w:jc w:val="center"/>
        <w:rPr>
          <w:rFonts w:ascii="Times New Roman" w:hAnsi="Times New Roman"/>
          <w:sz w:val="28"/>
          <w:szCs w:val="28"/>
        </w:rPr>
      </w:pPr>
      <w:r w:rsidRPr="0061343D">
        <w:rPr>
          <w:rFonts w:ascii="Times New Roman" w:hAnsi="Times New Roman"/>
          <w:sz w:val="28"/>
          <w:szCs w:val="28"/>
        </w:rPr>
        <w:t xml:space="preserve">МЕТОДИЧЕСКОГО ОБЪЕДИНЕНИЯ </w:t>
      </w:r>
    </w:p>
    <w:p w14:paraId="409B2B83" w14:textId="08BBD2CB" w:rsidR="00695403" w:rsidRDefault="00695403" w:rsidP="00695403">
      <w:pPr>
        <w:jc w:val="center"/>
        <w:rPr>
          <w:rFonts w:ascii="Times New Roman" w:hAnsi="Times New Roman"/>
          <w:sz w:val="28"/>
          <w:szCs w:val="28"/>
        </w:rPr>
      </w:pPr>
      <w:r w:rsidRPr="0061343D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математики</w:t>
      </w:r>
    </w:p>
    <w:p w14:paraId="1BE1048D" w14:textId="77777777" w:rsidR="00695403" w:rsidRPr="0061343D" w:rsidRDefault="00695403" w:rsidP="00695403">
      <w:pPr>
        <w:jc w:val="center"/>
        <w:rPr>
          <w:rFonts w:ascii="Times New Roman" w:hAnsi="Times New Roman"/>
          <w:sz w:val="28"/>
          <w:szCs w:val="28"/>
        </w:rPr>
      </w:pPr>
    </w:p>
    <w:p w14:paraId="22786566" w14:textId="77777777" w:rsidR="00695403" w:rsidRPr="0061343D" w:rsidRDefault="00695403" w:rsidP="006954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343D">
        <w:rPr>
          <w:rFonts w:ascii="Times New Roman" w:hAnsi="Times New Roman"/>
          <w:sz w:val="28"/>
          <w:szCs w:val="28"/>
        </w:rPr>
        <w:t xml:space="preserve">ГКОУ школы-интерната № 1 г. Ейска </w:t>
      </w:r>
    </w:p>
    <w:p w14:paraId="7FD6BB2A" w14:textId="77777777" w:rsidR="00695403" w:rsidRPr="0061343D" w:rsidRDefault="00695403" w:rsidP="006954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343D">
        <w:rPr>
          <w:rFonts w:ascii="Times New Roman" w:hAnsi="Times New Roman"/>
          <w:sz w:val="28"/>
          <w:szCs w:val="28"/>
        </w:rPr>
        <w:t xml:space="preserve">на </w:t>
      </w:r>
      <w:r w:rsidRPr="0061343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61343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61343D">
        <w:rPr>
          <w:rFonts w:ascii="Times New Roman" w:hAnsi="Times New Roman"/>
          <w:sz w:val="28"/>
          <w:szCs w:val="28"/>
        </w:rPr>
        <w:t xml:space="preserve"> учебный год</w:t>
      </w:r>
    </w:p>
    <w:p w14:paraId="6BD7348A" w14:textId="77777777" w:rsidR="00695403" w:rsidRPr="0061343D" w:rsidRDefault="00695403" w:rsidP="0069540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3A077CC2" w14:textId="77777777" w:rsidR="00695403" w:rsidRPr="0061343D" w:rsidRDefault="00695403" w:rsidP="0069540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4C49E43C" w14:textId="77777777" w:rsidR="00695403" w:rsidRPr="0061343D" w:rsidRDefault="00695403" w:rsidP="0069540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14:paraId="49C5AFC2" w14:textId="77777777" w:rsidR="00695403" w:rsidRDefault="00695403" w:rsidP="0069540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14:paraId="3FF476C6" w14:textId="77777777" w:rsidR="00695403" w:rsidRPr="0061343D" w:rsidRDefault="00695403" w:rsidP="0069540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14:paraId="207D66D8" w14:textId="77777777" w:rsidR="00695403" w:rsidRPr="0061343D" w:rsidRDefault="00695403" w:rsidP="00695403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05DF28F1" w14:textId="77777777" w:rsidR="00695403" w:rsidRDefault="00695403" w:rsidP="006954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D324911" w14:textId="77777777" w:rsidR="00695403" w:rsidRDefault="00695403" w:rsidP="006954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D29EEC2" w14:textId="77777777" w:rsidR="00695403" w:rsidRDefault="00695403" w:rsidP="0069540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CB983A8" w14:textId="77777777" w:rsidR="00695403" w:rsidRPr="0061343D" w:rsidRDefault="00695403" w:rsidP="0069540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343D">
        <w:rPr>
          <w:rFonts w:ascii="Times New Roman" w:hAnsi="Times New Roman"/>
          <w:sz w:val="28"/>
          <w:szCs w:val="28"/>
        </w:rPr>
        <w:t>Руководитель МО</w:t>
      </w:r>
    </w:p>
    <w:p w14:paraId="73FCB58B" w14:textId="16E39E77" w:rsidR="00695403" w:rsidRPr="0061343D" w:rsidRDefault="00695403" w:rsidP="0069540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Битарова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14:paraId="64A6254E" w14:textId="77777777" w:rsidR="0077434E" w:rsidRPr="005D5ACD" w:rsidRDefault="0077434E" w:rsidP="00DA0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C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МО учителей математики.</w:t>
      </w:r>
    </w:p>
    <w:p w14:paraId="54F21C24" w14:textId="77777777" w:rsidR="0077434E" w:rsidRPr="005D5ACD" w:rsidRDefault="0077434E" w:rsidP="0077434E">
      <w:pPr>
        <w:pStyle w:val="12"/>
        <w:keepNext/>
        <w:keepLines/>
        <w:shd w:val="clear" w:color="auto" w:fill="auto"/>
        <w:spacing w:after="0"/>
        <w:ind w:right="-37"/>
        <w:jc w:val="left"/>
        <w:rPr>
          <w:b/>
          <w:sz w:val="24"/>
          <w:szCs w:val="24"/>
        </w:rPr>
      </w:pPr>
      <w:bookmarkStart w:id="0" w:name="bookmark0"/>
      <w:r w:rsidRPr="005D5ACD">
        <w:rPr>
          <w:b/>
          <w:sz w:val="24"/>
          <w:szCs w:val="24"/>
        </w:rPr>
        <w:t>Т</w:t>
      </w:r>
      <w:bookmarkEnd w:id="0"/>
      <w:r w:rsidRPr="005D5ACD">
        <w:rPr>
          <w:b/>
          <w:sz w:val="24"/>
          <w:szCs w:val="24"/>
        </w:rPr>
        <w:t>ема методического объединения:</w:t>
      </w:r>
    </w:p>
    <w:p w14:paraId="672E861D" w14:textId="77777777" w:rsidR="0077434E" w:rsidRPr="005D5ACD" w:rsidRDefault="0077434E" w:rsidP="0077434E">
      <w:pPr>
        <w:pStyle w:val="12"/>
        <w:keepNext/>
        <w:keepLines/>
        <w:shd w:val="clear" w:color="auto" w:fill="auto"/>
        <w:spacing w:after="0"/>
        <w:ind w:right="-37"/>
        <w:jc w:val="left"/>
        <w:rPr>
          <w:sz w:val="24"/>
          <w:szCs w:val="24"/>
        </w:rPr>
      </w:pPr>
      <w:r w:rsidRPr="005D5ACD">
        <w:rPr>
          <w:sz w:val="24"/>
          <w:szCs w:val="24"/>
        </w:rPr>
        <w:t>« Коррекция познавательной деятельности учащихся, имеющих отклонения в развитии, с использованием возможностей современных технологий»</w:t>
      </w:r>
    </w:p>
    <w:p w14:paraId="7EDBFC18" w14:textId="77777777" w:rsidR="0077434E" w:rsidRPr="005D5ACD" w:rsidRDefault="0077434E" w:rsidP="0077434E">
      <w:pPr>
        <w:pStyle w:val="12"/>
        <w:keepNext/>
        <w:keepLines/>
        <w:shd w:val="clear" w:color="auto" w:fill="auto"/>
        <w:spacing w:after="0"/>
        <w:ind w:right="-37"/>
        <w:jc w:val="left"/>
        <w:rPr>
          <w:b/>
          <w:sz w:val="24"/>
          <w:szCs w:val="24"/>
        </w:rPr>
      </w:pPr>
      <w:r w:rsidRPr="005D5ACD">
        <w:rPr>
          <w:b/>
          <w:sz w:val="24"/>
          <w:szCs w:val="24"/>
        </w:rPr>
        <w:t>Цель:</w:t>
      </w:r>
    </w:p>
    <w:p w14:paraId="586324B2" w14:textId="77777777" w:rsidR="00351E0C" w:rsidRPr="005D5ACD" w:rsidRDefault="0077434E" w:rsidP="00351E0C">
      <w:pPr>
        <w:pStyle w:val="12"/>
        <w:keepNext/>
        <w:keepLines/>
        <w:shd w:val="clear" w:color="auto" w:fill="auto"/>
        <w:spacing w:after="0"/>
        <w:ind w:right="-37"/>
        <w:jc w:val="left"/>
        <w:rPr>
          <w:sz w:val="24"/>
          <w:szCs w:val="24"/>
        </w:rPr>
      </w:pPr>
      <w:r w:rsidRPr="005D5ACD">
        <w:rPr>
          <w:sz w:val="24"/>
          <w:szCs w:val="24"/>
        </w:rPr>
        <w:t xml:space="preserve">Реализация современных  технологий обучения на уроке через вовлечения учителей в инновационные процессы обучения при переходе </w:t>
      </w:r>
      <w:proofErr w:type="gramStart"/>
      <w:r w:rsidRPr="005D5ACD">
        <w:rPr>
          <w:sz w:val="24"/>
          <w:szCs w:val="24"/>
        </w:rPr>
        <w:t>на</w:t>
      </w:r>
      <w:proofErr w:type="gramEnd"/>
      <w:r w:rsidRPr="005D5ACD">
        <w:rPr>
          <w:sz w:val="24"/>
          <w:szCs w:val="24"/>
        </w:rPr>
        <w:t xml:space="preserve"> новые ФГОС.</w:t>
      </w:r>
    </w:p>
    <w:p w14:paraId="6E83A3CB" w14:textId="77777777" w:rsidR="0077434E" w:rsidRPr="005D5ACD" w:rsidRDefault="0077434E" w:rsidP="00351E0C">
      <w:pPr>
        <w:pStyle w:val="12"/>
        <w:keepNext/>
        <w:keepLines/>
        <w:shd w:val="clear" w:color="auto" w:fill="auto"/>
        <w:spacing w:after="0"/>
        <w:ind w:right="-37"/>
        <w:rPr>
          <w:b/>
          <w:sz w:val="24"/>
          <w:szCs w:val="24"/>
        </w:rPr>
      </w:pPr>
      <w:r w:rsidRPr="005D5ACD">
        <w:rPr>
          <w:b/>
          <w:sz w:val="24"/>
          <w:szCs w:val="24"/>
        </w:rPr>
        <w:t>Задачи МО на новый учебный год</w:t>
      </w:r>
    </w:p>
    <w:p w14:paraId="4B2F8880" w14:textId="77777777" w:rsidR="00351E0C" w:rsidRPr="005D5ACD" w:rsidRDefault="00351E0C" w:rsidP="00351E0C">
      <w:pPr>
        <w:pStyle w:val="12"/>
        <w:keepNext/>
        <w:keepLines/>
        <w:shd w:val="clear" w:color="auto" w:fill="auto"/>
        <w:spacing w:after="0"/>
        <w:ind w:right="-37"/>
        <w:rPr>
          <w:sz w:val="24"/>
          <w:szCs w:val="24"/>
        </w:rPr>
      </w:pPr>
    </w:p>
    <w:p w14:paraId="799463BF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ФГОС ООО по математике, физике и информатике;</w:t>
      </w:r>
    </w:p>
    <w:p w14:paraId="4CC3A101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новых педагогических технологий, форм и методов обучения</w:t>
      </w:r>
      <w:r w:rsidR="00D0432B"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на ФГОС ООО в 2019-20120 </w:t>
      </w: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году;</w:t>
      </w:r>
    </w:p>
    <w:p w14:paraId="08047EB4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0432B"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внедрению</w:t>
      </w: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учителей к урокам;</w:t>
      </w:r>
    </w:p>
    <w:p w14:paraId="2F7D82FA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Внедрения в учебный процесс системы информационного обеспечения уроков;</w:t>
      </w:r>
    </w:p>
    <w:p w14:paraId="7D168483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высокого методического уровня проведения уроков в соответствии с ФГОС ООО;</w:t>
      </w:r>
    </w:p>
    <w:p w14:paraId="63E691AB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Продолжить работу по совершенствованию  технологий и методик работы с отстающими и одаренными детьми;</w:t>
      </w:r>
    </w:p>
    <w:p w14:paraId="1F6F4588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Продолжить работу по совершенствованию педагогического мастерства учителей, их профессионального уровня посредством</w:t>
      </w:r>
      <w:proofErr w:type="gramStart"/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14:paraId="0ACB4847" w14:textId="77777777" w:rsidR="0077434E" w:rsidRPr="005D5ACD" w:rsidRDefault="0077434E" w:rsidP="00774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CD">
        <w:rPr>
          <w:rFonts w:ascii="Times New Roman" w:hAnsi="Times New Roman" w:cs="Times New Roman"/>
          <w:sz w:val="24"/>
          <w:szCs w:val="24"/>
        </w:rPr>
        <w:t xml:space="preserve">* </w:t>
      </w:r>
      <w:r w:rsidRPr="005D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Выступлениями на методических объединениях</w:t>
      </w:r>
    </w:p>
    <w:p w14:paraId="1BE72847" w14:textId="77777777" w:rsidR="0071588C" w:rsidRPr="005D5ACD" w:rsidRDefault="0077434E" w:rsidP="00351E0C">
      <w:pPr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hAnsi="Times New Roman" w:cs="Times New Roman"/>
          <w:sz w:val="24"/>
          <w:szCs w:val="24"/>
        </w:rPr>
        <w:t>* Творческими отчетами;</w:t>
      </w:r>
    </w:p>
    <w:p w14:paraId="302B0123" w14:textId="0E00F36E" w:rsidR="0077434E" w:rsidRPr="005D5ACD" w:rsidRDefault="0071588C" w:rsidP="00351E0C">
      <w:pPr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hAnsi="Times New Roman" w:cs="Times New Roman"/>
          <w:sz w:val="24"/>
          <w:szCs w:val="24"/>
        </w:rPr>
        <w:t>*</w:t>
      </w:r>
      <w:r w:rsidR="0077434E" w:rsidRPr="005D5ACD">
        <w:rPr>
          <w:rFonts w:ascii="Times New Roman" w:hAnsi="Times New Roman" w:cs="Times New Roman"/>
          <w:sz w:val="24"/>
          <w:szCs w:val="24"/>
        </w:rPr>
        <w:t>Открытыми уроками для учителей - предметников;</w:t>
      </w:r>
    </w:p>
    <w:p w14:paraId="7CD75615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hAnsi="Times New Roman" w:cs="Times New Roman"/>
          <w:sz w:val="24"/>
          <w:szCs w:val="24"/>
        </w:rPr>
        <w:t>* Проведением недели математики и физики</w:t>
      </w:r>
    </w:p>
    <w:p w14:paraId="6C0E5093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hAnsi="Times New Roman" w:cs="Times New Roman"/>
          <w:sz w:val="24"/>
          <w:szCs w:val="24"/>
        </w:rPr>
        <w:t xml:space="preserve">* Обучение на курсах повышения квалификации. </w:t>
      </w:r>
    </w:p>
    <w:p w14:paraId="1FC92D41" w14:textId="77777777" w:rsidR="0071588C" w:rsidRPr="005D5ACD" w:rsidRDefault="0071588C" w:rsidP="0071588C">
      <w:pPr>
        <w:pStyle w:val="10"/>
        <w:shd w:val="clear" w:color="auto" w:fill="auto"/>
        <w:tabs>
          <w:tab w:val="left" w:pos="453"/>
        </w:tabs>
        <w:spacing w:before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 xml:space="preserve">     </w:t>
      </w:r>
      <w:r w:rsidR="0077434E" w:rsidRPr="005D5ACD">
        <w:rPr>
          <w:sz w:val="24"/>
          <w:szCs w:val="24"/>
        </w:rPr>
        <w:t>* Применением  здоровье сберегающие технологии во время учебного процесса и при подготовке учащихся к экзаменам.</w:t>
      </w:r>
    </w:p>
    <w:p w14:paraId="3D15A207" w14:textId="0C93DE70" w:rsidR="0077434E" w:rsidRPr="005D5ACD" w:rsidRDefault="0077434E" w:rsidP="0071588C">
      <w:pPr>
        <w:pStyle w:val="10"/>
        <w:shd w:val="clear" w:color="auto" w:fill="auto"/>
        <w:tabs>
          <w:tab w:val="left" w:pos="453"/>
        </w:tabs>
        <w:spacing w:before="0" w:line="276" w:lineRule="auto"/>
        <w:ind w:right="595"/>
        <w:jc w:val="center"/>
        <w:rPr>
          <w:sz w:val="24"/>
          <w:szCs w:val="24"/>
        </w:rPr>
      </w:pPr>
      <w:r w:rsidRPr="005D5ACD">
        <w:rPr>
          <w:b/>
          <w:sz w:val="24"/>
          <w:szCs w:val="24"/>
        </w:rPr>
        <w:t>Основные направления деятельнос</w:t>
      </w:r>
      <w:r w:rsidR="00351E0C" w:rsidRPr="005D5ACD">
        <w:rPr>
          <w:b/>
          <w:sz w:val="24"/>
          <w:szCs w:val="24"/>
        </w:rPr>
        <w:t>ти работы МО учителей математик</w:t>
      </w:r>
    </w:p>
    <w:p w14:paraId="01F5C661" w14:textId="77777777" w:rsidR="0077434E" w:rsidRPr="005D5ACD" w:rsidRDefault="0077434E" w:rsidP="00351E0C">
      <w:pPr>
        <w:pStyle w:val="10"/>
        <w:shd w:val="clear" w:color="auto" w:fill="auto"/>
        <w:tabs>
          <w:tab w:val="left" w:pos="453"/>
        </w:tabs>
        <w:spacing w:before="0" w:line="276" w:lineRule="auto"/>
        <w:ind w:right="595"/>
        <w:rPr>
          <w:b/>
          <w:sz w:val="24"/>
          <w:szCs w:val="24"/>
        </w:rPr>
      </w:pPr>
      <w:r w:rsidRPr="005D5ACD">
        <w:rPr>
          <w:b/>
          <w:sz w:val="24"/>
          <w:szCs w:val="24"/>
        </w:rPr>
        <w:t>Повышение успеваемости и качества знаний по предмету.</w:t>
      </w:r>
    </w:p>
    <w:p w14:paraId="4CC836ED" w14:textId="77777777" w:rsidR="0077434E" w:rsidRPr="005D5ACD" w:rsidRDefault="0077434E" w:rsidP="0077434E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Добиваться усвоения знаний и навыков по предмету в соответствии с требованиями государственных стандартов образования</w:t>
      </w:r>
    </w:p>
    <w:p w14:paraId="37F00B13" w14:textId="77777777" w:rsidR="0077434E" w:rsidRPr="005D5ACD" w:rsidRDefault="0077434E" w:rsidP="0077434E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lastRenderedPageBreak/>
        <w:t>Применять современные инновационные методы обучения.</w:t>
      </w:r>
    </w:p>
    <w:p w14:paraId="0EE5B4BE" w14:textId="77777777" w:rsidR="0077434E" w:rsidRPr="005D5ACD" w:rsidRDefault="0077434E" w:rsidP="0077434E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Ввести в практику новые модели и формы коррекционн</w:t>
      </w:r>
      <w:proofErr w:type="gramStart"/>
      <w:r w:rsidRPr="005D5ACD">
        <w:rPr>
          <w:sz w:val="24"/>
          <w:szCs w:val="24"/>
        </w:rPr>
        <w:t>о-</w:t>
      </w:r>
      <w:proofErr w:type="gramEnd"/>
      <w:r w:rsidRPr="005D5ACD">
        <w:rPr>
          <w:sz w:val="24"/>
          <w:szCs w:val="24"/>
        </w:rPr>
        <w:t xml:space="preserve"> развивающих уроков. </w:t>
      </w:r>
    </w:p>
    <w:p w14:paraId="1D539286" w14:textId="77777777" w:rsidR="0077434E" w:rsidRPr="005D5ACD" w:rsidRDefault="0077434E" w:rsidP="0077434E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Вести целенаправленную работу по ликвидации пробелов знаний учащихся.</w:t>
      </w:r>
    </w:p>
    <w:p w14:paraId="2A28ECAF" w14:textId="77777777" w:rsidR="0077434E" w:rsidRPr="005D5ACD" w:rsidRDefault="0077434E" w:rsidP="0077434E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Создать комфортные условия работы для всех учащихся на уроках.</w:t>
      </w:r>
    </w:p>
    <w:p w14:paraId="7F0CAC6B" w14:textId="77777777" w:rsidR="0077434E" w:rsidRPr="005D5ACD" w:rsidRDefault="0077434E" w:rsidP="0077434E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 xml:space="preserve">Практиковать </w:t>
      </w:r>
      <w:proofErr w:type="spellStart"/>
      <w:r w:rsidRPr="005D5ACD">
        <w:rPr>
          <w:sz w:val="24"/>
          <w:szCs w:val="24"/>
        </w:rPr>
        <w:t>разноуровневые</w:t>
      </w:r>
      <w:proofErr w:type="spellEnd"/>
      <w:r w:rsidRPr="005D5ACD">
        <w:rPr>
          <w:sz w:val="24"/>
          <w:szCs w:val="24"/>
        </w:rPr>
        <w:t xml:space="preserve"> самостоятельные работы, тесты с учетом уровня подготовленности учащихся.</w:t>
      </w:r>
    </w:p>
    <w:p w14:paraId="243F8394" w14:textId="77777777" w:rsidR="0077434E" w:rsidRPr="005D5ACD" w:rsidRDefault="0077434E" w:rsidP="00351E0C">
      <w:pPr>
        <w:pStyle w:val="10"/>
        <w:widowControl w:val="0"/>
        <w:numPr>
          <w:ilvl w:val="0"/>
          <w:numId w:val="13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Вести качественную работу по  подготовке учащихся к сдаче ГВЭ.</w:t>
      </w:r>
    </w:p>
    <w:p w14:paraId="33A77E3D" w14:textId="77777777" w:rsidR="00351E0C" w:rsidRPr="005D5ACD" w:rsidRDefault="00351E0C" w:rsidP="00351E0C">
      <w:pPr>
        <w:pStyle w:val="10"/>
        <w:widowControl w:val="0"/>
        <w:shd w:val="clear" w:color="auto" w:fill="auto"/>
        <w:tabs>
          <w:tab w:val="left" w:pos="453"/>
        </w:tabs>
        <w:spacing w:before="0" w:after="0" w:line="276" w:lineRule="auto"/>
        <w:ind w:left="435" w:right="595" w:firstLine="0"/>
        <w:rPr>
          <w:sz w:val="24"/>
          <w:szCs w:val="24"/>
        </w:rPr>
      </w:pPr>
    </w:p>
    <w:p w14:paraId="3BA2A9DA" w14:textId="77777777" w:rsidR="0077434E" w:rsidRPr="005D5ACD" w:rsidRDefault="0077434E" w:rsidP="00351E0C">
      <w:pPr>
        <w:pStyle w:val="10"/>
        <w:shd w:val="clear" w:color="auto" w:fill="auto"/>
        <w:tabs>
          <w:tab w:val="left" w:pos="453"/>
        </w:tabs>
        <w:spacing w:before="0" w:line="276" w:lineRule="auto"/>
        <w:ind w:left="435" w:right="595"/>
        <w:jc w:val="center"/>
        <w:rPr>
          <w:b/>
          <w:sz w:val="24"/>
          <w:szCs w:val="24"/>
        </w:rPr>
      </w:pPr>
      <w:r w:rsidRPr="005D5ACD">
        <w:rPr>
          <w:b/>
          <w:sz w:val="24"/>
          <w:szCs w:val="24"/>
        </w:rPr>
        <w:t>Работа с одаренными детьми.</w:t>
      </w:r>
    </w:p>
    <w:p w14:paraId="6A5AD2CE" w14:textId="77777777" w:rsidR="00351E0C" w:rsidRPr="005D5ACD" w:rsidRDefault="0077434E" w:rsidP="00351E0C">
      <w:pPr>
        <w:pStyle w:val="10"/>
        <w:widowControl w:val="0"/>
        <w:numPr>
          <w:ilvl w:val="0"/>
          <w:numId w:val="14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Выявление одаренных детей по результатам творческих заданий по предмету.</w:t>
      </w:r>
    </w:p>
    <w:p w14:paraId="39561508" w14:textId="77777777" w:rsidR="0077434E" w:rsidRPr="005D5ACD" w:rsidRDefault="0077434E" w:rsidP="00351E0C">
      <w:pPr>
        <w:pStyle w:val="10"/>
        <w:widowControl w:val="0"/>
        <w:numPr>
          <w:ilvl w:val="0"/>
          <w:numId w:val="14"/>
        </w:numPr>
        <w:shd w:val="clear" w:color="auto" w:fill="auto"/>
        <w:tabs>
          <w:tab w:val="left" w:pos="453"/>
        </w:tabs>
        <w:spacing w:before="0" w:after="0" w:line="276" w:lineRule="auto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>Подготовка и участие в конкурсах</w:t>
      </w:r>
      <w:r w:rsidR="00351E0C" w:rsidRPr="005D5ACD">
        <w:rPr>
          <w:sz w:val="24"/>
          <w:szCs w:val="24"/>
        </w:rPr>
        <w:t>, олимпиадах</w:t>
      </w:r>
    </w:p>
    <w:p w14:paraId="3671B8D6" w14:textId="77777777" w:rsidR="0077434E" w:rsidRPr="005D5ACD" w:rsidRDefault="0077434E" w:rsidP="00351E0C">
      <w:pPr>
        <w:pStyle w:val="10"/>
        <w:shd w:val="clear" w:color="auto" w:fill="auto"/>
        <w:tabs>
          <w:tab w:val="left" w:pos="453"/>
        </w:tabs>
        <w:spacing w:before="0" w:line="276" w:lineRule="auto"/>
        <w:ind w:right="595"/>
        <w:jc w:val="center"/>
        <w:rPr>
          <w:b/>
          <w:sz w:val="24"/>
          <w:szCs w:val="24"/>
        </w:rPr>
      </w:pPr>
      <w:r w:rsidRPr="005D5ACD">
        <w:rPr>
          <w:b/>
          <w:sz w:val="24"/>
          <w:szCs w:val="24"/>
        </w:rPr>
        <w:t>Внеклассная работа</w:t>
      </w:r>
    </w:p>
    <w:p w14:paraId="43CCB6EB" w14:textId="77777777" w:rsidR="0077434E" w:rsidRPr="005D5ACD" w:rsidRDefault="0077434E" w:rsidP="0077434E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53"/>
        </w:tabs>
        <w:spacing w:before="0" w:after="0" w:line="326" w:lineRule="exact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 xml:space="preserve">Подготовка </w:t>
      </w:r>
      <w:r w:rsidR="00351E0C" w:rsidRPr="005D5ACD">
        <w:rPr>
          <w:sz w:val="24"/>
          <w:szCs w:val="24"/>
        </w:rPr>
        <w:t xml:space="preserve">и проведение предметной недели </w:t>
      </w:r>
      <w:r w:rsidRPr="005D5ACD">
        <w:rPr>
          <w:sz w:val="24"/>
          <w:szCs w:val="24"/>
        </w:rPr>
        <w:t xml:space="preserve"> </w:t>
      </w:r>
      <w:r w:rsidR="00351E0C" w:rsidRPr="005D5ACD">
        <w:rPr>
          <w:sz w:val="24"/>
          <w:szCs w:val="24"/>
        </w:rPr>
        <w:t>(</w:t>
      </w:r>
      <w:r w:rsidRPr="005D5ACD">
        <w:rPr>
          <w:sz w:val="24"/>
          <w:szCs w:val="24"/>
        </w:rPr>
        <w:t>по особому плану)</w:t>
      </w:r>
    </w:p>
    <w:p w14:paraId="1F9232A9" w14:textId="77777777" w:rsidR="00351E0C" w:rsidRPr="005D5ACD" w:rsidRDefault="00351E0C" w:rsidP="0077434E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53"/>
        </w:tabs>
        <w:spacing w:before="0" w:after="0" w:line="326" w:lineRule="exact"/>
        <w:ind w:right="595"/>
        <w:rPr>
          <w:sz w:val="24"/>
          <w:szCs w:val="24"/>
        </w:rPr>
      </w:pPr>
      <w:r w:rsidRPr="005D5ACD">
        <w:rPr>
          <w:sz w:val="24"/>
          <w:szCs w:val="24"/>
        </w:rPr>
        <w:t xml:space="preserve">Подготовить учащихся для участия в конкурсах </w:t>
      </w:r>
    </w:p>
    <w:p w14:paraId="2C411BF1" w14:textId="477A842A" w:rsidR="0077434E" w:rsidRPr="005D5ACD" w:rsidRDefault="0071588C" w:rsidP="00774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hAnsi="Times New Roman" w:cs="Times New Roman"/>
          <w:sz w:val="24"/>
          <w:szCs w:val="24"/>
        </w:rPr>
        <w:t xml:space="preserve">Аттестация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975"/>
        <w:gridCol w:w="2370"/>
        <w:gridCol w:w="2195"/>
        <w:gridCol w:w="2328"/>
      </w:tblGrid>
      <w:tr w:rsidR="0077434E" w:rsidRPr="005D5ACD" w14:paraId="4E59574F" w14:textId="77777777" w:rsidTr="0071588C">
        <w:trPr>
          <w:trHeight w:val="409"/>
        </w:trPr>
        <w:tc>
          <w:tcPr>
            <w:tcW w:w="716" w:type="dxa"/>
          </w:tcPr>
          <w:p w14:paraId="58D9C903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6015779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A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5A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36" w:type="dxa"/>
          </w:tcPr>
          <w:p w14:paraId="6C859F8F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9" w:type="dxa"/>
          </w:tcPr>
          <w:p w14:paraId="5D4732A6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</w:tcPr>
          <w:p w14:paraId="0F6EF455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Год прохождения последней аттестации</w:t>
            </w:r>
          </w:p>
        </w:tc>
        <w:tc>
          <w:tcPr>
            <w:tcW w:w="3969" w:type="dxa"/>
          </w:tcPr>
          <w:p w14:paraId="2EA0152E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Год прохождения следующей аттестации</w:t>
            </w:r>
          </w:p>
        </w:tc>
      </w:tr>
      <w:tr w:rsidR="0077434E" w:rsidRPr="005D5ACD" w14:paraId="79D2743F" w14:textId="77777777" w:rsidTr="0071588C">
        <w:trPr>
          <w:trHeight w:val="1335"/>
        </w:trPr>
        <w:tc>
          <w:tcPr>
            <w:tcW w:w="716" w:type="dxa"/>
          </w:tcPr>
          <w:p w14:paraId="5477441F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7D2B9B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ECB0D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3C08160" w14:textId="77777777" w:rsidR="00351E0C" w:rsidRPr="005D5ACD" w:rsidRDefault="00351E0C" w:rsidP="00715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ACD">
              <w:rPr>
                <w:rFonts w:ascii="Times New Roman" w:hAnsi="Times New Roman"/>
                <w:sz w:val="24"/>
                <w:szCs w:val="24"/>
              </w:rPr>
              <w:t>Битарова</w:t>
            </w:r>
            <w:proofErr w:type="spellEnd"/>
            <w:r w:rsidRPr="005D5ACD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839" w:type="dxa"/>
          </w:tcPr>
          <w:p w14:paraId="2B2FF693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D5ACD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14:paraId="6A132FCE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D1DD9D5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7D3AC513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апрель 2017</w:t>
            </w:r>
          </w:p>
        </w:tc>
        <w:tc>
          <w:tcPr>
            <w:tcW w:w="3969" w:type="dxa"/>
          </w:tcPr>
          <w:p w14:paraId="52A75E1E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7434E" w:rsidRPr="005D5ACD" w14:paraId="3E26ABF7" w14:textId="77777777" w:rsidTr="0071588C">
        <w:trPr>
          <w:trHeight w:val="1447"/>
        </w:trPr>
        <w:tc>
          <w:tcPr>
            <w:tcW w:w="716" w:type="dxa"/>
          </w:tcPr>
          <w:p w14:paraId="19C27C71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52CAFB9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E40A6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0E2DE1E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Гончарова Татьяна Григорьевна</w:t>
            </w:r>
          </w:p>
        </w:tc>
        <w:tc>
          <w:tcPr>
            <w:tcW w:w="2839" w:type="dxa"/>
          </w:tcPr>
          <w:p w14:paraId="4A701F7B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5ACD">
              <w:rPr>
                <w:rFonts w:ascii="Times New Roman" w:hAnsi="Times New Roman"/>
                <w:sz w:val="24"/>
                <w:szCs w:val="24"/>
              </w:rPr>
              <w:t xml:space="preserve">  квалификационная категория</w:t>
            </w:r>
          </w:p>
          <w:p w14:paraId="4A7491D1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0ADA7C" w14:textId="77777777" w:rsidR="0077434E" w:rsidRPr="005D5ACD" w:rsidRDefault="0077434E" w:rsidP="007158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6CC5E7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апрель 2017</w:t>
            </w:r>
          </w:p>
        </w:tc>
        <w:tc>
          <w:tcPr>
            <w:tcW w:w="3969" w:type="dxa"/>
          </w:tcPr>
          <w:p w14:paraId="33F0F653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7434E" w:rsidRPr="005D5ACD" w14:paraId="21D20135" w14:textId="77777777" w:rsidTr="0071588C">
        <w:trPr>
          <w:trHeight w:val="1168"/>
        </w:trPr>
        <w:tc>
          <w:tcPr>
            <w:tcW w:w="716" w:type="dxa"/>
          </w:tcPr>
          <w:p w14:paraId="6C9FE617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  <w:p w14:paraId="4D4AE582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D538E75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Емельянова Светлана Михайловна</w:t>
            </w:r>
          </w:p>
        </w:tc>
        <w:tc>
          <w:tcPr>
            <w:tcW w:w="2839" w:type="dxa"/>
          </w:tcPr>
          <w:p w14:paraId="198CFD5E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5ACD">
              <w:rPr>
                <w:rFonts w:ascii="Times New Roman" w:hAnsi="Times New Roman"/>
                <w:sz w:val="24"/>
                <w:szCs w:val="24"/>
              </w:rPr>
              <w:t xml:space="preserve">  квалификационная категория</w:t>
            </w:r>
          </w:p>
          <w:p w14:paraId="50E0B0FA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F238A4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73D2E8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апрель 2017</w:t>
            </w:r>
          </w:p>
        </w:tc>
        <w:tc>
          <w:tcPr>
            <w:tcW w:w="3969" w:type="dxa"/>
          </w:tcPr>
          <w:p w14:paraId="676ED443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51E0C" w:rsidRPr="005D5ACD" w14:paraId="4A42077F" w14:textId="77777777" w:rsidTr="005D5ACD">
        <w:trPr>
          <w:trHeight w:val="132"/>
        </w:trPr>
        <w:tc>
          <w:tcPr>
            <w:tcW w:w="716" w:type="dxa"/>
          </w:tcPr>
          <w:p w14:paraId="10851331" w14:textId="77777777" w:rsidR="00351E0C" w:rsidRPr="005D5ACD" w:rsidRDefault="00351E0C" w:rsidP="00351E0C">
            <w:pPr>
              <w:pStyle w:val="aa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5C3DF679" w14:textId="77777777" w:rsidR="00351E0C" w:rsidRPr="005D5ACD" w:rsidRDefault="00351E0C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Супрунова Антонина Валентиновна</w:t>
            </w:r>
          </w:p>
        </w:tc>
        <w:tc>
          <w:tcPr>
            <w:tcW w:w="2839" w:type="dxa"/>
          </w:tcPr>
          <w:p w14:paraId="50255839" w14:textId="77777777" w:rsidR="008F02CA" w:rsidRPr="005D5ACD" w:rsidRDefault="00351E0C" w:rsidP="008F02CA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вы</w:t>
            </w:r>
            <w:r w:rsidR="008F02CA" w:rsidRPr="005D5ACD">
              <w:rPr>
                <w:rFonts w:ascii="Times New Roman" w:hAnsi="Times New Roman"/>
                <w:sz w:val="24"/>
                <w:szCs w:val="24"/>
              </w:rPr>
              <w:t>сшая квалификационная категория</w:t>
            </w:r>
          </w:p>
          <w:p w14:paraId="43B65B7F" w14:textId="77777777" w:rsidR="00351E0C" w:rsidRPr="005D5ACD" w:rsidRDefault="00351E0C" w:rsidP="00715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E0FA57" w14:textId="77777777" w:rsidR="00351E0C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апрель2015</w:t>
            </w:r>
          </w:p>
        </w:tc>
        <w:tc>
          <w:tcPr>
            <w:tcW w:w="3969" w:type="dxa"/>
          </w:tcPr>
          <w:p w14:paraId="62F0C853" w14:textId="77777777" w:rsidR="00351E0C" w:rsidRPr="005D5ACD" w:rsidRDefault="008F02CA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0C61E046" w14:textId="62C2E1AA" w:rsidR="00351E0C" w:rsidRPr="005D5ACD" w:rsidRDefault="00351E0C" w:rsidP="005D5ACD">
      <w:pPr>
        <w:rPr>
          <w:rFonts w:ascii="Times New Roman" w:hAnsi="Times New Roman" w:cs="Times New Roman"/>
          <w:sz w:val="24"/>
          <w:szCs w:val="24"/>
        </w:rPr>
      </w:pPr>
    </w:p>
    <w:p w14:paraId="21E59661" w14:textId="77777777" w:rsidR="0077434E" w:rsidRPr="005D5ACD" w:rsidRDefault="0077434E" w:rsidP="00774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hAnsi="Times New Roman" w:cs="Times New Roman"/>
          <w:sz w:val="24"/>
          <w:szCs w:val="24"/>
        </w:rPr>
        <w:t>Темы самообразования учителей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2505"/>
        <w:gridCol w:w="6441"/>
      </w:tblGrid>
      <w:tr w:rsidR="0077434E" w:rsidRPr="005D5ACD" w14:paraId="0A36A691" w14:textId="77777777" w:rsidTr="0071588C">
        <w:trPr>
          <w:trHeight w:val="555"/>
        </w:trPr>
        <w:tc>
          <w:tcPr>
            <w:tcW w:w="704" w:type="dxa"/>
          </w:tcPr>
          <w:p w14:paraId="7FC6BC82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63ACD0D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A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5A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14:paraId="18D92F16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01DC8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96" w:type="dxa"/>
          </w:tcPr>
          <w:p w14:paraId="3CB363BD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61A95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77434E" w:rsidRPr="005D5ACD" w14:paraId="73659741" w14:textId="77777777" w:rsidTr="0071588C">
        <w:trPr>
          <w:trHeight w:val="827"/>
        </w:trPr>
        <w:tc>
          <w:tcPr>
            <w:tcW w:w="704" w:type="dxa"/>
          </w:tcPr>
          <w:p w14:paraId="6DA0B362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490EA4F9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ACD">
              <w:rPr>
                <w:rFonts w:ascii="Times New Roman" w:hAnsi="Times New Roman"/>
                <w:sz w:val="24"/>
                <w:szCs w:val="24"/>
              </w:rPr>
              <w:t>БитароваЛ.В</w:t>
            </w:r>
            <w:proofErr w:type="spellEnd"/>
            <w:r w:rsidRPr="005D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6" w:type="dxa"/>
          </w:tcPr>
          <w:p w14:paraId="51DBAD5D" w14:textId="77777777" w:rsidR="00A808B0" w:rsidRPr="005D5ACD" w:rsidRDefault="00A808B0" w:rsidP="00A808B0">
            <w:pPr>
              <w:spacing w:after="160" w:line="259" w:lineRule="auto"/>
              <w:rPr>
                <w:sz w:val="24"/>
                <w:szCs w:val="24"/>
              </w:rPr>
            </w:pPr>
            <w:r w:rsidRPr="005D5ACD">
              <w:rPr>
                <w:sz w:val="24"/>
                <w:szCs w:val="24"/>
              </w:rPr>
              <w:t>«Использование игровых технологий на уроках математики для детей с ОВЗ</w:t>
            </w:r>
          </w:p>
          <w:p w14:paraId="73969882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34E" w:rsidRPr="005D5ACD" w14:paraId="6BA374DA" w14:textId="77777777" w:rsidTr="0071588C">
        <w:tc>
          <w:tcPr>
            <w:tcW w:w="704" w:type="dxa"/>
          </w:tcPr>
          <w:p w14:paraId="1B688556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13CFFD4D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ACD">
              <w:rPr>
                <w:rFonts w:ascii="Times New Roman" w:hAnsi="Times New Roman"/>
                <w:sz w:val="24"/>
                <w:szCs w:val="24"/>
              </w:rPr>
              <w:t>ГончароваТ.Г</w:t>
            </w:r>
            <w:proofErr w:type="spellEnd"/>
            <w:r w:rsidRPr="005D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6" w:type="dxa"/>
          </w:tcPr>
          <w:p w14:paraId="2D352A45" w14:textId="77777777" w:rsidR="0077434E" w:rsidRPr="005D5ACD" w:rsidRDefault="00A808B0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Преподавания физики в условиях перехода на ФГОС</w:t>
            </w:r>
          </w:p>
        </w:tc>
      </w:tr>
      <w:tr w:rsidR="0077434E" w:rsidRPr="005D5ACD" w14:paraId="566BCB1D" w14:textId="77777777" w:rsidTr="0071588C">
        <w:trPr>
          <w:trHeight w:val="992"/>
        </w:trPr>
        <w:tc>
          <w:tcPr>
            <w:tcW w:w="704" w:type="dxa"/>
          </w:tcPr>
          <w:p w14:paraId="78C6BC96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14:paraId="7B3DCE2F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Емельянова С.М.</w:t>
            </w:r>
          </w:p>
        </w:tc>
        <w:tc>
          <w:tcPr>
            <w:tcW w:w="10596" w:type="dxa"/>
          </w:tcPr>
          <w:p w14:paraId="0D1BDF7B" w14:textId="77777777" w:rsidR="0077434E" w:rsidRPr="005D5ACD" w:rsidRDefault="00A808B0" w:rsidP="0071588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D5AC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Проектная деятельность как средство развития творческого потенциала ученика на уроках информатики.</w:t>
            </w:r>
          </w:p>
          <w:p w14:paraId="015935A6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34E" w:rsidRPr="005D5ACD" w14:paraId="5F024F09" w14:textId="77777777" w:rsidTr="0071588C">
        <w:tc>
          <w:tcPr>
            <w:tcW w:w="704" w:type="dxa"/>
          </w:tcPr>
          <w:p w14:paraId="005BFF04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452F579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Супрунова А.В.</w:t>
            </w:r>
          </w:p>
        </w:tc>
        <w:tc>
          <w:tcPr>
            <w:tcW w:w="10596" w:type="dxa"/>
          </w:tcPr>
          <w:p w14:paraId="5DA00590" w14:textId="77777777" w:rsidR="0077434E" w:rsidRPr="005D5ACD" w:rsidRDefault="00A808B0" w:rsidP="00A808B0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Самостоятельная работа. Ее место и значение на уроках математики в условиях реализации ФГОС</w:t>
            </w:r>
          </w:p>
        </w:tc>
      </w:tr>
    </w:tbl>
    <w:p w14:paraId="769EF16B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  <w:r w:rsidRPr="005D5AC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4AA09E51" w14:textId="77777777" w:rsidR="0077434E" w:rsidRPr="005D5ACD" w:rsidRDefault="0077434E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5AC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5D5ACD">
        <w:rPr>
          <w:rFonts w:ascii="Times New Roman" w:hAnsi="Times New Roman" w:cs="Times New Roman"/>
          <w:sz w:val="24"/>
          <w:szCs w:val="24"/>
        </w:rPr>
        <w:t xml:space="preserve">График проведения уроков </w:t>
      </w:r>
      <w:proofErr w:type="gramStart"/>
      <w:r w:rsidRPr="005D5AC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D5AC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D5ACD">
        <w:rPr>
          <w:rFonts w:ascii="Times New Roman" w:hAnsi="Times New Roman" w:cs="Times New Roman"/>
          <w:sz w:val="24"/>
          <w:szCs w:val="24"/>
        </w:rPr>
        <w:t>, открытых, мастер классов)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2213"/>
        <w:gridCol w:w="1526"/>
        <w:gridCol w:w="2895"/>
        <w:gridCol w:w="866"/>
        <w:gridCol w:w="1516"/>
      </w:tblGrid>
      <w:tr w:rsidR="0077434E" w:rsidRPr="005D5ACD" w14:paraId="183E990F" w14:textId="77777777" w:rsidTr="0071588C">
        <w:tc>
          <w:tcPr>
            <w:tcW w:w="594" w:type="dxa"/>
          </w:tcPr>
          <w:p w14:paraId="0EE65A6D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627C8A3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A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5A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5" w:type="dxa"/>
          </w:tcPr>
          <w:p w14:paraId="2F48E22B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1A195401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14:paraId="58B86FAC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36A0F400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6" w:type="dxa"/>
          </w:tcPr>
          <w:p w14:paraId="57BD67A9" w14:textId="77777777" w:rsidR="0077434E" w:rsidRPr="005D5ACD" w:rsidRDefault="0077434E" w:rsidP="0071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77434E" w:rsidRPr="005D5ACD" w14:paraId="1BB99C7C" w14:textId="77777777" w:rsidTr="0071588C">
        <w:tc>
          <w:tcPr>
            <w:tcW w:w="594" w:type="dxa"/>
          </w:tcPr>
          <w:p w14:paraId="3482A60C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</w:tcPr>
          <w:p w14:paraId="1328ECC9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Гончарова Т.Г. </w:t>
            </w:r>
          </w:p>
        </w:tc>
        <w:tc>
          <w:tcPr>
            <w:tcW w:w="1843" w:type="dxa"/>
          </w:tcPr>
          <w:p w14:paraId="24108701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14:paraId="2917FCBE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992" w:type="dxa"/>
          </w:tcPr>
          <w:p w14:paraId="1847D486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6B0E7CF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31.10.19</w:t>
            </w:r>
          </w:p>
        </w:tc>
      </w:tr>
      <w:tr w:rsidR="0077434E" w:rsidRPr="005D5ACD" w14:paraId="4F51E4B8" w14:textId="77777777" w:rsidTr="0071588C">
        <w:tc>
          <w:tcPr>
            <w:tcW w:w="594" w:type="dxa"/>
          </w:tcPr>
          <w:p w14:paraId="3AB501EF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45" w:type="dxa"/>
          </w:tcPr>
          <w:p w14:paraId="4D181334" w14:textId="77777777" w:rsidR="0077434E" w:rsidRPr="005D5ACD" w:rsidRDefault="00F2777A" w:rsidP="00715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ACD">
              <w:rPr>
                <w:rFonts w:ascii="Times New Roman" w:hAnsi="Times New Roman"/>
                <w:sz w:val="24"/>
                <w:szCs w:val="24"/>
              </w:rPr>
              <w:t>ЕмельяноваС.М</w:t>
            </w:r>
            <w:proofErr w:type="spellEnd"/>
            <w:r w:rsidRPr="005D5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FA58284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14:paraId="7B8CC682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992" w:type="dxa"/>
          </w:tcPr>
          <w:p w14:paraId="62A87125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9Д</w:t>
            </w:r>
          </w:p>
        </w:tc>
        <w:tc>
          <w:tcPr>
            <w:tcW w:w="1806" w:type="dxa"/>
          </w:tcPr>
          <w:p w14:paraId="73098576" w14:textId="77777777" w:rsidR="0077434E" w:rsidRPr="005D5ACD" w:rsidRDefault="00F2777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18.12.</w:t>
            </w:r>
            <w:r w:rsidR="008F02CA" w:rsidRPr="005D5AC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</w:tr>
      <w:tr w:rsidR="0077434E" w:rsidRPr="005D5ACD" w14:paraId="08F228A2" w14:textId="77777777" w:rsidTr="0071588C">
        <w:tc>
          <w:tcPr>
            <w:tcW w:w="594" w:type="dxa"/>
          </w:tcPr>
          <w:p w14:paraId="13C05391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945" w:type="dxa"/>
          </w:tcPr>
          <w:p w14:paraId="5452AAA8" w14:textId="77777777" w:rsidR="0077434E" w:rsidRPr="005D5ACD" w:rsidRDefault="00007B32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Супрунова А.В. </w:t>
            </w:r>
          </w:p>
        </w:tc>
        <w:tc>
          <w:tcPr>
            <w:tcW w:w="1843" w:type="dxa"/>
          </w:tcPr>
          <w:p w14:paraId="0269C5BA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B32" w:rsidRPr="005D5A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14:paraId="2ED32A1E" w14:textId="77777777" w:rsidR="0077434E" w:rsidRPr="005D5ACD" w:rsidRDefault="00007B32" w:rsidP="008F02CA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Применение  сравнения</w:t>
            </w:r>
            <w:r w:rsidR="008F02CA" w:rsidRPr="005D5ACD">
              <w:rPr>
                <w:rFonts w:ascii="Times New Roman" w:hAnsi="Times New Roman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92" w:type="dxa"/>
          </w:tcPr>
          <w:p w14:paraId="7603878E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06" w:type="dxa"/>
          </w:tcPr>
          <w:p w14:paraId="00744E72" w14:textId="77777777" w:rsidR="0077434E" w:rsidRPr="005D5ACD" w:rsidRDefault="008F02C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02.03.20</w:t>
            </w:r>
          </w:p>
        </w:tc>
      </w:tr>
      <w:tr w:rsidR="0077434E" w:rsidRPr="005D5ACD" w14:paraId="3C32D5D4" w14:textId="77777777" w:rsidTr="0071588C">
        <w:tc>
          <w:tcPr>
            <w:tcW w:w="594" w:type="dxa"/>
          </w:tcPr>
          <w:p w14:paraId="4D0D91B0" w14:textId="77777777" w:rsidR="0077434E" w:rsidRPr="005D5ACD" w:rsidRDefault="0077434E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</w:tcPr>
          <w:p w14:paraId="1C9AF32E" w14:textId="77777777" w:rsidR="0077434E" w:rsidRPr="005D5ACD" w:rsidRDefault="00007B32" w:rsidP="007158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ACD">
              <w:rPr>
                <w:rFonts w:ascii="Times New Roman" w:hAnsi="Times New Roman"/>
                <w:sz w:val="24"/>
                <w:szCs w:val="24"/>
              </w:rPr>
              <w:t>Битарова</w:t>
            </w:r>
            <w:proofErr w:type="spellEnd"/>
            <w:r w:rsidRPr="005D5AC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F2777A" w:rsidRPr="005D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F6FEC98" w14:textId="77777777" w:rsidR="0077434E" w:rsidRPr="005D5ACD" w:rsidRDefault="00007B32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14:paraId="03D48EF7" w14:textId="77777777" w:rsidR="0077434E" w:rsidRPr="005D5ACD" w:rsidRDefault="00007B32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Метод подстановки. Решение систем линейных уравнений.</w:t>
            </w:r>
          </w:p>
        </w:tc>
        <w:tc>
          <w:tcPr>
            <w:tcW w:w="992" w:type="dxa"/>
          </w:tcPr>
          <w:p w14:paraId="0C7D4412" w14:textId="77777777" w:rsidR="0077434E" w:rsidRPr="005D5ACD" w:rsidRDefault="00F2777A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06" w:type="dxa"/>
          </w:tcPr>
          <w:p w14:paraId="3CA90BB4" w14:textId="77777777" w:rsidR="0077434E" w:rsidRPr="005D5ACD" w:rsidRDefault="00007B32" w:rsidP="0071588C">
            <w:pPr>
              <w:rPr>
                <w:rFonts w:ascii="Times New Roman" w:hAnsi="Times New Roman"/>
                <w:sz w:val="24"/>
                <w:szCs w:val="24"/>
              </w:rPr>
            </w:pPr>
            <w:r w:rsidRPr="005D5ACD"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</w:tr>
    </w:tbl>
    <w:p w14:paraId="0541ECE7" w14:textId="77777777" w:rsidR="0077434E" w:rsidRDefault="0077434E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7E1D4883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4473C752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28B266D6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F1FF59C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681E41A7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6BC997A8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2FCBE8C4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3CAD6DDC" w14:textId="77777777" w:rsidR="00695403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645C75C6" w14:textId="77777777" w:rsidR="00695403" w:rsidRPr="005D5ACD" w:rsidRDefault="00695403" w:rsidP="007743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63700F93" w14:textId="77777777" w:rsidR="0077434E" w:rsidRPr="005D5ACD" w:rsidRDefault="00007B32" w:rsidP="00007B3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5AC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Проведение тематической недели космонавтики и математики</w:t>
      </w:r>
    </w:p>
    <w:p w14:paraId="20E9232E" w14:textId="51566619" w:rsidR="0071588C" w:rsidRPr="005D5ACD" w:rsidRDefault="005D5ACD" w:rsidP="005D5AC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(13.04.2020-18.04.20</w:t>
      </w:r>
      <w:proofErr w:type="gramEnd"/>
    </w:p>
    <w:p w14:paraId="5FF9A9F1" w14:textId="4BC5CB83" w:rsidR="0077434E" w:rsidRPr="005D5ACD" w:rsidRDefault="0077434E" w:rsidP="0069540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5AC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Консультативно - методическая помощь педагогам</w:t>
      </w:r>
    </w:p>
    <w:tbl>
      <w:tblPr>
        <w:tblpPr w:leftFromText="180" w:rightFromText="180" w:vertAnchor="text" w:horzAnchor="margin" w:tblpXSpec="center" w:tblpY="633"/>
        <w:tblW w:w="10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6369"/>
        <w:gridCol w:w="2694"/>
      </w:tblGrid>
      <w:tr w:rsidR="0077434E" w:rsidRPr="005D5ACD" w14:paraId="1774E8BF" w14:textId="77777777" w:rsidTr="005D5ACD">
        <w:trPr>
          <w:trHeight w:hRule="exact" w:val="3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95C18" w14:textId="77777777" w:rsidR="0077434E" w:rsidRPr="005D5ACD" w:rsidRDefault="0077434E" w:rsidP="005D5ACD">
            <w:pPr>
              <w:widowControl w:val="0"/>
              <w:spacing w:after="0" w:line="280" w:lineRule="exact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EBA85" w14:textId="77777777" w:rsidR="0077434E" w:rsidRPr="005D5ACD" w:rsidRDefault="0077434E" w:rsidP="005D5AC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643D3" w14:textId="77777777" w:rsidR="0077434E" w:rsidRPr="005D5ACD" w:rsidRDefault="0077434E" w:rsidP="005D5AC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434E" w:rsidRPr="005D5ACD" w14:paraId="1FC37683" w14:textId="77777777" w:rsidTr="005D5ACD">
        <w:trPr>
          <w:trHeight w:hRule="exact" w:val="91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9ADC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E1F4" w14:textId="77777777" w:rsidR="0077434E" w:rsidRPr="005D5ACD" w:rsidRDefault="0077434E" w:rsidP="005D5AC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 грамотное оформление рабочих программ и календарн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тематического планирования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F4D8B" w14:textId="77777777" w:rsidR="0077434E" w:rsidRPr="005D5ACD" w:rsidRDefault="0077434E" w:rsidP="005D5ACD">
            <w:pPr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EAEA9BB" w14:textId="77777777" w:rsidR="0077434E" w:rsidRPr="005D5ACD" w:rsidRDefault="00B825C5" w:rsidP="005D5ACD">
            <w:pPr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Коновалова Т.В.</w:t>
            </w:r>
          </w:p>
          <w:p w14:paraId="0DB25BC7" w14:textId="77777777" w:rsidR="00B825C5" w:rsidRPr="005D5ACD" w:rsidRDefault="00B825C5" w:rsidP="005D5ACD">
            <w:pPr>
              <w:widowControl w:val="0"/>
              <w:spacing w:after="0" w:line="220" w:lineRule="exact"/>
              <w:ind w:left="100"/>
              <w:jc w:val="center"/>
              <w:rPr>
                <w:sz w:val="24"/>
                <w:szCs w:val="24"/>
              </w:rPr>
            </w:pPr>
          </w:p>
          <w:p w14:paraId="0E77AA0D" w14:textId="77777777" w:rsidR="00B825C5" w:rsidRPr="005D5ACD" w:rsidRDefault="00B825C5" w:rsidP="005D5ACD">
            <w:pPr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Битарова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77434E" w:rsidRPr="005D5ACD" w14:paraId="0E026F57" w14:textId="77777777" w:rsidTr="005D5ACD">
        <w:trPr>
          <w:trHeight w:hRule="exact" w:val="161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4580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DC50509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A5EF353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7A994D1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CB5A" w14:textId="77777777" w:rsidR="0077434E" w:rsidRPr="005D5ACD" w:rsidRDefault="0077434E" w:rsidP="005D5ACD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</w:t>
            </w:r>
            <w:r w:rsidR="00007B32"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r w:rsidR="00B825C5"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математики с учащимися с  ОВЗ</w:t>
            </w:r>
          </w:p>
          <w:p w14:paraId="258C02BB" w14:textId="77777777" w:rsidR="0077434E" w:rsidRPr="005D5ACD" w:rsidRDefault="0077434E" w:rsidP="005D5ACD">
            <w:pPr>
              <w:widowControl w:val="0"/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 психологической помощи учащимся 5 класса    </w:t>
            </w:r>
          </w:p>
          <w:p w14:paraId="07517AE8" w14:textId="77777777" w:rsidR="00B825C5" w:rsidRPr="005D5ACD" w:rsidRDefault="0077434E" w:rsidP="005D5ACD">
            <w:pPr>
              <w:widowControl w:val="0"/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(при переходе в среднее звено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E4C7E2" w14:textId="77777777" w:rsidR="0077434E" w:rsidRPr="005D5ACD" w:rsidRDefault="0077434E" w:rsidP="005D5ACD">
            <w:pPr>
              <w:widowControl w:val="0"/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50C61" w14:textId="77777777" w:rsidR="0077434E" w:rsidRPr="005D5ACD" w:rsidRDefault="0077434E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48D8ED" w14:textId="77777777" w:rsidR="0077434E" w:rsidRPr="005D5ACD" w:rsidRDefault="00B825C5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</w:t>
            </w:r>
          </w:p>
          <w:p w14:paraId="6FB6E751" w14:textId="77777777" w:rsidR="0077434E" w:rsidRPr="005D5ACD" w:rsidRDefault="0077434E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D50BEE" w14:textId="77777777" w:rsidR="0077434E" w:rsidRPr="005D5ACD" w:rsidRDefault="00B825C5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Кукса</w:t>
            </w:r>
            <w:proofErr w:type="spellEnd"/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  <w:p w14:paraId="46378CE4" w14:textId="77777777" w:rsidR="0077434E" w:rsidRPr="005D5ACD" w:rsidRDefault="0077434E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C24E217" w14:textId="77777777" w:rsidR="0077434E" w:rsidRPr="005D5ACD" w:rsidRDefault="0077434E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Бакулина Е.В.</w:t>
            </w:r>
          </w:p>
        </w:tc>
      </w:tr>
      <w:tr w:rsidR="0077434E" w:rsidRPr="005D5ACD" w14:paraId="567937C0" w14:textId="77777777" w:rsidTr="005D5ACD">
        <w:trPr>
          <w:trHeight w:hRule="exact" w:val="10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60E10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062ACA" w14:textId="77777777" w:rsidR="0077434E" w:rsidRPr="005D5ACD" w:rsidRDefault="0077434E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48351" w14:textId="77777777" w:rsidR="0077434E" w:rsidRPr="005D5ACD" w:rsidRDefault="0077434E" w:rsidP="005D5ACD">
            <w:pPr>
              <w:widowControl w:val="0"/>
              <w:spacing w:after="0" w:line="33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5C5"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психологической помощи учащимся 9 классов </w:t>
            </w:r>
          </w:p>
          <w:p w14:paraId="3F4E7E89" w14:textId="77777777" w:rsidR="00B825C5" w:rsidRPr="005D5ACD" w:rsidRDefault="00B825C5" w:rsidP="005D5ACD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к ГВЭ</w:t>
            </w:r>
          </w:p>
          <w:p w14:paraId="41592BE1" w14:textId="77777777" w:rsidR="0077434E" w:rsidRPr="005D5ACD" w:rsidRDefault="0077434E" w:rsidP="005D5ACD">
            <w:pPr>
              <w:widowControl w:val="0"/>
              <w:spacing w:after="0" w:line="33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35FA" w14:textId="77777777" w:rsidR="0077434E" w:rsidRPr="005D5ACD" w:rsidRDefault="0077434E" w:rsidP="005D5ACD">
            <w:pPr>
              <w:widowControl w:val="0"/>
              <w:spacing w:after="0" w:line="220" w:lineRule="exact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E246621" w14:textId="77777777" w:rsidR="0077434E" w:rsidRPr="005D5ACD" w:rsidRDefault="0077434E" w:rsidP="005D5ACD">
            <w:pPr>
              <w:widowControl w:val="0"/>
              <w:spacing w:after="0" w:line="220" w:lineRule="exact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756EBD34" w14:textId="77777777" w:rsidR="00B825C5" w:rsidRPr="005D5ACD" w:rsidRDefault="00B825C5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Психологи</w:t>
            </w:r>
          </w:p>
          <w:p w14:paraId="345D5D17" w14:textId="77777777" w:rsidR="00B825C5" w:rsidRPr="005D5ACD" w:rsidRDefault="00B825C5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CC91617" w14:textId="77777777" w:rsidR="00B825C5" w:rsidRPr="005D5ACD" w:rsidRDefault="00B825C5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9616F49" w14:textId="77777777" w:rsidR="00B825C5" w:rsidRPr="005D5ACD" w:rsidRDefault="00B825C5" w:rsidP="005D5ACD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F711F8" w14:textId="77777777" w:rsidR="0077434E" w:rsidRPr="005D5ACD" w:rsidRDefault="00B825C5" w:rsidP="005D5ACD">
            <w:pPr>
              <w:widowControl w:val="0"/>
              <w:spacing w:after="0" w:line="220" w:lineRule="exac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Бакулина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</w:tr>
      <w:tr w:rsidR="005D5ACD" w:rsidRPr="005D5ACD" w14:paraId="349E5512" w14:textId="77777777" w:rsidTr="005D5ACD">
        <w:trPr>
          <w:trHeight w:hRule="exact" w:val="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36595" w14:textId="77777777" w:rsidR="005D5ACD" w:rsidRPr="005D5ACD" w:rsidRDefault="005D5ACD" w:rsidP="005D5ACD">
            <w:pPr>
              <w:widowControl w:val="0"/>
              <w:spacing w:after="0" w:line="220" w:lineRule="exact"/>
              <w:ind w:right="2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CCD83" w14:textId="77777777" w:rsidR="005D5ACD" w:rsidRPr="005D5ACD" w:rsidRDefault="005D5ACD" w:rsidP="005D5ACD">
            <w:pPr>
              <w:widowControl w:val="0"/>
              <w:spacing w:after="0" w:line="33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4DFE6" w14:textId="77777777" w:rsidR="005D5ACD" w:rsidRPr="005D5ACD" w:rsidRDefault="005D5ACD" w:rsidP="005D5ACD">
            <w:pPr>
              <w:widowControl w:val="0"/>
              <w:spacing w:after="0" w:line="220" w:lineRule="exact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34E" w:rsidRPr="005D5ACD" w14:paraId="6B2FF869" w14:textId="77777777" w:rsidTr="005D5ACD">
        <w:trPr>
          <w:trHeight w:val="1839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CA6BB" w14:textId="77777777" w:rsidR="0077434E" w:rsidRPr="005D5ACD" w:rsidRDefault="0077434E" w:rsidP="005D5ACD">
            <w:pPr>
              <w:widowControl w:val="0"/>
              <w:spacing w:after="0" w:line="270" w:lineRule="exact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750F94" w14:textId="77777777" w:rsidR="0077434E" w:rsidRPr="005D5ACD" w:rsidRDefault="0077434E" w:rsidP="005D5ACD">
            <w:pPr>
              <w:widowControl w:val="0"/>
              <w:spacing w:after="0" w:line="270" w:lineRule="exact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9E36AB8" w14:textId="77777777" w:rsidR="0077434E" w:rsidRPr="005D5ACD" w:rsidRDefault="0077434E" w:rsidP="005D5ACD">
            <w:pPr>
              <w:widowControl w:val="0"/>
              <w:spacing w:after="0" w:line="270" w:lineRule="exact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81F966" w14:textId="77777777" w:rsidR="0077434E" w:rsidRPr="005D5ACD" w:rsidRDefault="0077434E" w:rsidP="005D5ACD">
            <w:pPr>
              <w:widowControl w:val="0"/>
              <w:spacing w:after="0" w:line="2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В</w:t>
            </w:r>
          </w:p>
          <w:p w14:paraId="19498EC1" w14:textId="77777777" w:rsidR="0077434E" w:rsidRPr="005D5ACD" w:rsidRDefault="0077434E" w:rsidP="005D5ACD">
            <w:pPr>
              <w:widowControl w:val="0"/>
              <w:spacing w:after="0" w:line="270" w:lineRule="exact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течении</w:t>
            </w:r>
            <w:proofErr w:type="gramEnd"/>
          </w:p>
          <w:p w14:paraId="35F64DA4" w14:textId="77777777" w:rsidR="0077434E" w:rsidRPr="005D5ACD" w:rsidRDefault="0077434E" w:rsidP="005D5ACD">
            <w:pPr>
              <w:widowControl w:val="0"/>
              <w:spacing w:after="0" w:line="2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  <w:p w14:paraId="450D6A04" w14:textId="77777777" w:rsidR="0077434E" w:rsidRPr="005D5ACD" w:rsidRDefault="0077434E" w:rsidP="005D5ACD">
            <w:pPr>
              <w:widowControl w:val="0"/>
              <w:spacing w:after="120" w:line="220" w:lineRule="exact"/>
              <w:ind w:right="2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A8E256" w14:textId="77777777" w:rsidR="0077434E" w:rsidRPr="005D5ACD" w:rsidRDefault="0077434E" w:rsidP="005D5ACD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D0A4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F3DD6D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</w:t>
            </w:r>
          </w:p>
          <w:p w14:paraId="2D825AC4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0E592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работе по новы</w:t>
            </w:r>
            <w:r w:rsidR="00007B32"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образовательным стандартам в 9</w:t>
            </w: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классе по физике, математике, информатике</w:t>
            </w:r>
          </w:p>
          <w:p w14:paraId="5AD4001B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50592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36BE2" w14:textId="77777777" w:rsidR="0077434E" w:rsidRPr="005D5ACD" w:rsidRDefault="0077434E" w:rsidP="005D5AC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E9FA3" w14:textId="77777777" w:rsidR="0077434E" w:rsidRPr="005D5ACD" w:rsidRDefault="0077434E" w:rsidP="005D5ACD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ГВЭ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EDE39" w14:textId="77777777" w:rsidR="0077434E" w:rsidRPr="005D5ACD" w:rsidRDefault="0077434E" w:rsidP="005D5ACD">
            <w:pPr>
              <w:widowControl w:val="0"/>
              <w:spacing w:before="240" w:after="0" w:line="313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Учителя     </w:t>
            </w:r>
          </w:p>
        </w:tc>
      </w:tr>
      <w:tr w:rsidR="0077434E" w:rsidRPr="005D5ACD" w14:paraId="5D342A8A" w14:textId="77777777" w:rsidTr="005D5ACD">
        <w:trPr>
          <w:trHeight w:hRule="exact" w:val="1418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9CDD4" w14:textId="77777777" w:rsidR="0077434E" w:rsidRPr="005D5ACD" w:rsidRDefault="0077434E" w:rsidP="005D5ACD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A1741" w14:textId="77777777" w:rsidR="0077434E" w:rsidRPr="005D5ACD" w:rsidRDefault="0077434E" w:rsidP="005D5ACD">
            <w:pPr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AFF45" w14:textId="77777777" w:rsidR="0077434E" w:rsidRPr="005D5ACD" w:rsidRDefault="00E35550" w:rsidP="005D5ACD">
            <w:pPr>
              <w:widowControl w:val="0"/>
              <w:spacing w:after="0" w:line="313" w:lineRule="exact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Коновалова Т.В.</w:t>
            </w:r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A3FA7B2" w14:textId="77777777" w:rsidR="0077434E" w:rsidRPr="005D5ACD" w:rsidRDefault="0077434E" w:rsidP="005D5ACD">
            <w:pPr>
              <w:widowControl w:val="0"/>
              <w:spacing w:after="0" w:line="313" w:lineRule="exact"/>
              <w:ind w:left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550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Емельянова С.М.</w:t>
            </w:r>
          </w:p>
          <w:p w14:paraId="27114942" w14:textId="77777777" w:rsidR="0077434E" w:rsidRPr="005D5ACD" w:rsidRDefault="00E35550" w:rsidP="005D5ACD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Битарова</w:t>
            </w:r>
            <w:proofErr w:type="spellEnd"/>
            <w:r w:rsidR="0077434E"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14:paraId="3550C780" w14:textId="77777777" w:rsidR="0077434E" w:rsidRPr="005D5ACD" w:rsidRDefault="0077434E" w:rsidP="0077434E">
      <w:pPr>
        <w:ind w:right="-1"/>
        <w:rPr>
          <w:rFonts w:ascii="Times New Roman" w:hAnsi="Times New Roman"/>
          <w:sz w:val="24"/>
          <w:szCs w:val="24"/>
        </w:rPr>
      </w:pPr>
    </w:p>
    <w:p w14:paraId="77024B65" w14:textId="77777777" w:rsidR="0077434E" w:rsidRPr="005D5ACD" w:rsidRDefault="0077434E" w:rsidP="0077434E">
      <w:pPr>
        <w:ind w:left="-179" w:right="-1"/>
        <w:rPr>
          <w:rFonts w:ascii="Times New Roman" w:hAnsi="Times New Roman"/>
          <w:sz w:val="24"/>
          <w:szCs w:val="24"/>
        </w:rPr>
      </w:pPr>
      <w:r w:rsidRPr="005D5ACD">
        <w:rPr>
          <w:rFonts w:ascii="Times New Roman" w:hAnsi="Times New Roman"/>
          <w:sz w:val="24"/>
          <w:szCs w:val="24"/>
        </w:rPr>
        <w:t>.</w:t>
      </w:r>
    </w:p>
    <w:p w14:paraId="2E134FFD" w14:textId="77777777" w:rsidR="0077434E" w:rsidRPr="005D5ACD" w:rsidRDefault="0077434E" w:rsidP="00774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E4F1778" w14:textId="17D13BFF" w:rsidR="0077434E" w:rsidRPr="005D5ACD" w:rsidRDefault="0077434E" w:rsidP="0077434E">
      <w:pPr>
        <w:pStyle w:val="aa"/>
        <w:spacing w:line="276" w:lineRule="auto"/>
        <w:ind w:left="181" w:right="-1"/>
        <w:jc w:val="left"/>
        <w:rPr>
          <w:rFonts w:ascii="Times New Roman" w:hAnsi="Times New Roman"/>
          <w:sz w:val="24"/>
          <w:szCs w:val="24"/>
        </w:rPr>
      </w:pPr>
      <w:r w:rsidRPr="005D5ACD">
        <w:rPr>
          <w:rFonts w:ascii="Times New Roman" w:hAnsi="Times New Roman"/>
          <w:sz w:val="24"/>
          <w:szCs w:val="24"/>
        </w:rPr>
        <w:t xml:space="preserve">     </w:t>
      </w:r>
    </w:p>
    <w:p w14:paraId="1B445034" w14:textId="77777777" w:rsidR="0077434E" w:rsidRPr="005D5ACD" w:rsidRDefault="0077434E" w:rsidP="0077434E">
      <w:pPr>
        <w:pStyle w:val="aa"/>
        <w:spacing w:line="276" w:lineRule="auto"/>
        <w:ind w:left="181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5AD2A" w14:textId="77777777" w:rsidR="0077434E" w:rsidRPr="005D5ACD" w:rsidRDefault="0077434E" w:rsidP="0077434E">
      <w:pPr>
        <w:pStyle w:val="aa"/>
        <w:spacing w:line="276" w:lineRule="auto"/>
        <w:ind w:left="181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работы методического объединения учителей математики</w:t>
      </w:r>
    </w:p>
    <w:p w14:paraId="0890E8AC" w14:textId="77777777" w:rsidR="0077434E" w:rsidRPr="005D5ACD" w:rsidRDefault="0077434E" w:rsidP="0077434E">
      <w:pPr>
        <w:pStyle w:val="aa"/>
        <w:spacing w:line="276" w:lineRule="auto"/>
        <w:ind w:left="181" w:right="-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ABBBE" w14:textId="77777777" w:rsidR="0077434E" w:rsidRPr="005D5ACD" w:rsidRDefault="0077434E" w:rsidP="0077434E">
      <w:pPr>
        <w:pStyle w:val="aa"/>
        <w:spacing w:line="276" w:lineRule="auto"/>
        <w:ind w:left="181" w:right="-1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4275"/>
        <w:gridCol w:w="1824"/>
        <w:gridCol w:w="2127"/>
      </w:tblGrid>
      <w:tr w:rsidR="0077434E" w:rsidRPr="005D5ACD" w14:paraId="04D42CEF" w14:textId="77777777" w:rsidTr="0071588C">
        <w:tc>
          <w:tcPr>
            <w:tcW w:w="1473" w:type="dxa"/>
          </w:tcPr>
          <w:p w14:paraId="7A4136C5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заседания</w:t>
            </w:r>
          </w:p>
          <w:p w14:paraId="32DF2019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7708" w:type="dxa"/>
          </w:tcPr>
          <w:p w14:paraId="34DF34BA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 план проведения заседания ШМО</w:t>
            </w:r>
          </w:p>
        </w:tc>
        <w:tc>
          <w:tcPr>
            <w:tcW w:w="2632" w:type="dxa"/>
          </w:tcPr>
          <w:p w14:paraId="71F68EA5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04" w:type="dxa"/>
          </w:tcPr>
          <w:p w14:paraId="1ACB504C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4E" w:rsidRPr="005D5ACD" w14:paraId="7220BE9E" w14:textId="77777777" w:rsidTr="0071588C">
        <w:tc>
          <w:tcPr>
            <w:tcW w:w="14417" w:type="dxa"/>
            <w:gridSpan w:val="4"/>
          </w:tcPr>
          <w:p w14:paraId="5ACC7E93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77434E" w:rsidRPr="005D5ACD" w14:paraId="6F41BB15" w14:textId="77777777" w:rsidTr="0071588C">
        <w:trPr>
          <w:trHeight w:val="987"/>
        </w:trPr>
        <w:tc>
          <w:tcPr>
            <w:tcW w:w="1473" w:type="dxa"/>
          </w:tcPr>
          <w:p w14:paraId="6D3D9ED8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14:paraId="7003B096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8" w:type="dxa"/>
          </w:tcPr>
          <w:p w14:paraId="589A6EE4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"Анализ и планирование работы ШМО"</w:t>
            </w:r>
          </w:p>
          <w:p w14:paraId="379CF92B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работы МО за </w:t>
            </w:r>
            <w:r w:rsidR="008F1BF1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1C0FC662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итоговой аттестации по математике в форме ГВЭ 9- 10 класс</w:t>
            </w:r>
          </w:p>
          <w:p w14:paraId="243A5653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</w:t>
            </w:r>
            <w:r w:rsidR="008F1BF1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ерждение плана работы МО на </w:t>
            </w:r>
            <w:r w:rsidR="008F1BF1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6D0E74E2" w14:textId="77777777" w:rsidR="0077434E" w:rsidRPr="005D5ACD" w:rsidRDefault="008F1BF1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4.Рассмотрение </w:t>
            </w:r>
            <w:r w:rsidR="0077434E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программ и КТП преподавания математики, физики и информатики на 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77434E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14:paraId="5EA6EDEC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и КТП обучения на дому </w:t>
            </w:r>
          </w:p>
          <w:p w14:paraId="45025F42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рабочей программы по математике в 5-х, 6-х, 7-</w:t>
            </w:r>
            <w:r w:rsidR="00E35550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 классах  в рамках ФГОС ООО.</w:t>
            </w:r>
          </w:p>
          <w:p w14:paraId="070D4FBB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информатике в 7-9 классах в рамках ФГОС ООО</w:t>
            </w:r>
          </w:p>
          <w:p w14:paraId="24B869DD" w14:textId="77777777" w:rsidR="008F1BF1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Рассмотрение программы </w:t>
            </w:r>
            <w:r w:rsidR="008F1BF1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</w:p>
          <w:p w14:paraId="51C20E36" w14:textId="77777777" w:rsidR="0077434E" w:rsidRPr="005D5ACD" w:rsidRDefault="008F1BF1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Математика в жизни»</w:t>
            </w:r>
          </w:p>
          <w:p w14:paraId="1CA82009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тем самообразования учителей математики, физики и информатики.</w:t>
            </w:r>
          </w:p>
          <w:p w14:paraId="78E1BAC1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Составление и согласование графика проведения открытых уроков на школьном уровне по математике, физике.</w:t>
            </w:r>
          </w:p>
          <w:p w14:paraId="06C674E1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Составление и согласование плана проведения недели математики, физики и информатики.</w:t>
            </w:r>
          </w:p>
          <w:p w14:paraId="067E8B79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14:paraId="3FB9491E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6EB86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4FF65589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C4B2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BDD99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12CE5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41FD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63BFD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864A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A2B5D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E80AD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B4A49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D9966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2D7CF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E26D9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5160B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B7B3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2B0F1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ADDB9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8E9AF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9B27F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17666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7ECBD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1E5A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40D1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6E187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14:paraId="4D76DE65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EA72D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0450F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636E0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414D4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FE09C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8811C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79ADF11A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75BCC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32596392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DB64D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76EC9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77434E" w:rsidRPr="005D5ACD" w14:paraId="3805C82A" w14:textId="77777777" w:rsidTr="0071588C">
        <w:tc>
          <w:tcPr>
            <w:tcW w:w="14417" w:type="dxa"/>
            <w:gridSpan w:val="4"/>
          </w:tcPr>
          <w:p w14:paraId="47B2F8F6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77434E" w:rsidRPr="005D5ACD" w14:paraId="77A64116" w14:textId="77777777" w:rsidTr="0071588C">
        <w:tc>
          <w:tcPr>
            <w:tcW w:w="1473" w:type="dxa"/>
          </w:tcPr>
          <w:p w14:paraId="50DCC215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708" w:type="dxa"/>
          </w:tcPr>
          <w:p w14:paraId="400E7CC4" w14:textId="77777777" w:rsidR="0077434E" w:rsidRPr="005D5ACD" w:rsidRDefault="0077434E" w:rsidP="0071588C">
            <w:pPr>
              <w:pStyle w:val="Default"/>
            </w:pPr>
            <w:r w:rsidRPr="005D5ACD">
              <w:rPr>
                <w:rFonts w:eastAsia="Times New Roman"/>
                <w:b/>
                <w:lang w:eastAsia="ru-RU"/>
              </w:rPr>
              <w:t xml:space="preserve">Тема: "Анализ работы за </w:t>
            </w:r>
            <w:r w:rsidRPr="005D5ACD">
              <w:rPr>
                <w:rFonts w:eastAsia="Times New Roman"/>
                <w:b/>
                <w:lang w:val="en-US" w:eastAsia="ru-RU"/>
              </w:rPr>
              <w:t>I</w:t>
            </w:r>
            <w:r w:rsidR="00E35550" w:rsidRPr="005D5ACD">
              <w:rPr>
                <w:rFonts w:eastAsia="Times New Roman"/>
                <w:b/>
                <w:lang w:eastAsia="ru-RU"/>
              </w:rPr>
              <w:t xml:space="preserve"> четверть 2019-2020</w:t>
            </w:r>
            <w:r w:rsidRPr="005D5ACD">
              <w:rPr>
                <w:rFonts w:eastAsia="Times New Roman"/>
                <w:b/>
                <w:lang w:eastAsia="ru-RU"/>
              </w:rPr>
              <w:t>учебного года. Повышение качества образования "</w:t>
            </w:r>
            <w:r w:rsidRPr="005D5ACD">
              <w:t xml:space="preserve"> </w:t>
            </w:r>
          </w:p>
          <w:p w14:paraId="06D53C94" w14:textId="77777777" w:rsidR="0077434E" w:rsidRPr="005D5ACD" w:rsidRDefault="0077434E" w:rsidP="0071588C">
            <w:pPr>
              <w:pStyle w:val="Default"/>
            </w:pPr>
            <w:r w:rsidRPr="005D5ACD">
              <w:t xml:space="preserve">1. Организация и проведение входного мониторинга. </w:t>
            </w:r>
          </w:p>
          <w:p w14:paraId="3D81B748" w14:textId="77777777" w:rsidR="0077434E" w:rsidRPr="005D5ACD" w:rsidRDefault="0077434E" w:rsidP="00E35550">
            <w:pPr>
              <w:pStyle w:val="Default"/>
            </w:pPr>
            <w:r w:rsidRPr="005D5ACD">
              <w:t>- Изучение уровня</w:t>
            </w:r>
            <w:r w:rsidR="008F1BF1" w:rsidRPr="005D5ACD">
              <w:t xml:space="preserve"> преподавания математики в 5классах</w:t>
            </w:r>
            <w:r w:rsidRPr="005D5ACD">
              <w:t xml:space="preserve"> (выполнение требований по преемственности) </w:t>
            </w:r>
          </w:p>
          <w:p w14:paraId="346123DE" w14:textId="77777777" w:rsidR="0077434E" w:rsidRPr="005D5ACD" w:rsidRDefault="00E35550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34E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.Отчет учителей-предметников по работе со </w:t>
            </w:r>
            <w:proofErr w:type="gramStart"/>
            <w:r w:rsidR="0077434E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="0077434E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обучающимися.</w:t>
            </w:r>
          </w:p>
          <w:p w14:paraId="0DA9C5E8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вопросов по повышению качества образования по предметам МО:</w:t>
            </w:r>
          </w:p>
          <w:p w14:paraId="451A08FB" w14:textId="77777777" w:rsidR="0077434E" w:rsidRPr="005D5ACD" w:rsidRDefault="0077434E" w:rsidP="0077434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обучения для всех учащихся на уроках;</w:t>
            </w:r>
          </w:p>
          <w:p w14:paraId="12D76BC3" w14:textId="77777777" w:rsidR="0077434E" w:rsidRPr="005D5ACD" w:rsidRDefault="0077434E" w:rsidP="0077434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самостоятельных и контрольных работ, тестов с учетом уровня подготовленности обучающегося;</w:t>
            </w:r>
          </w:p>
          <w:p w14:paraId="6D4DE4DD" w14:textId="77777777" w:rsidR="0077434E" w:rsidRPr="005D5ACD" w:rsidRDefault="0077434E" w:rsidP="0077434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ликвидация пробелов знаний обучающихся;</w:t>
            </w:r>
          </w:p>
          <w:p w14:paraId="6051E7FF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13E0943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5  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темы самообразования </w:t>
            </w: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Битаровой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03F63133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CA2D8C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21A4A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14:paraId="33F77F32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773BC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4" w:type="dxa"/>
          </w:tcPr>
          <w:p w14:paraId="3C7FD395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4BE45" w14:textId="77777777" w:rsidR="00E35550" w:rsidRPr="005D5ACD" w:rsidRDefault="00E35550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Супрунова А.В. </w:t>
            </w:r>
          </w:p>
          <w:p w14:paraId="786406F3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B86B9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C3728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CCC1A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EE1BB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68612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Т.Г.</w:t>
            </w:r>
          </w:p>
          <w:p w14:paraId="1A2230CA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67D77" w14:textId="77777777" w:rsidR="0077434E" w:rsidRPr="005D5ACD" w:rsidRDefault="00E35550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  <w:p w14:paraId="6FF80E07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F0D8B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С.М.</w:t>
            </w:r>
          </w:p>
          <w:p w14:paraId="7FF74FA7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7C8C8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E781A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22FF3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4E" w:rsidRPr="005D5ACD" w14:paraId="06447D94" w14:textId="77777777" w:rsidTr="0071588C">
        <w:tc>
          <w:tcPr>
            <w:tcW w:w="14417" w:type="dxa"/>
            <w:gridSpan w:val="4"/>
          </w:tcPr>
          <w:p w14:paraId="401BD198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77434E" w:rsidRPr="005D5ACD" w14:paraId="68A7C68F" w14:textId="77777777" w:rsidTr="0071588C">
        <w:trPr>
          <w:trHeight w:val="3818"/>
        </w:trPr>
        <w:tc>
          <w:tcPr>
            <w:tcW w:w="1473" w:type="dxa"/>
          </w:tcPr>
          <w:p w14:paraId="0C924394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7708" w:type="dxa"/>
          </w:tcPr>
          <w:p w14:paraId="623729B4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"Анализ работы за 1 полугодие 2018-2019 учебного года. Подготовка 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ГВЭ</w:t>
            </w:r>
          </w:p>
          <w:p w14:paraId="7947CD48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административных контрольных работ за первое полугодие.  Контроль результатов</w:t>
            </w:r>
            <w:r w:rsidR="00E35550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срезов 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9-х классах.</w:t>
            </w:r>
          </w:p>
          <w:p w14:paraId="529B3CC4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 качества знаний по математике  за 1 полугодие.</w:t>
            </w:r>
          </w:p>
          <w:p w14:paraId="2876FD8D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документов. Ознакомление с проектами демонстрационных вариантов </w:t>
            </w:r>
            <w:proofErr w:type="spellStart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 ГВЭ  в 9-х классах. Изучение кодификаторов требований и элементов содержаний к уровню подготовки выпускников.</w:t>
            </w:r>
          </w:p>
          <w:p w14:paraId="77E9D599" w14:textId="77777777" w:rsidR="00E35550" w:rsidRPr="005D5ACD" w:rsidRDefault="00E35550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4. Подготовка к ГВЭ учащихся, обучающихся на дому</w:t>
            </w:r>
          </w:p>
          <w:p w14:paraId="60B44471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открытых уроков 2</w:t>
            </w:r>
            <w:r w:rsidR="00E35550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 по математике,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B2989C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Доклад Супруновой А.В. по теме самообразования</w:t>
            </w:r>
          </w:p>
          <w:p w14:paraId="249598A7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DFB70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3B714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14:paraId="6343475D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5B778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4" w:type="dxa"/>
          </w:tcPr>
          <w:p w14:paraId="072C33AA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6B5A8" w14:textId="77777777" w:rsidR="0077434E" w:rsidRPr="005D5ACD" w:rsidRDefault="00E35550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Емедьянова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14:paraId="7333D102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637E8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0BFB94A1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193B1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BD7C5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1A50B" w14:textId="77777777" w:rsidR="00E35550" w:rsidRPr="005D5ACD" w:rsidRDefault="00E35550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Десюк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14:paraId="31054FDE" w14:textId="77777777" w:rsidR="00151E9B" w:rsidRPr="005D5ACD" w:rsidRDefault="00151E9B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5CC52" w14:textId="77777777" w:rsidR="00151E9B" w:rsidRPr="005D5ACD" w:rsidRDefault="00151E9B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C2302" w14:textId="77777777" w:rsidR="00151E9B" w:rsidRPr="005D5ACD" w:rsidRDefault="00151E9B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Т.Г.</w:t>
            </w:r>
          </w:p>
        </w:tc>
      </w:tr>
      <w:tr w:rsidR="0077434E" w:rsidRPr="005D5ACD" w14:paraId="733880C2" w14:textId="77777777" w:rsidTr="0071588C">
        <w:tc>
          <w:tcPr>
            <w:tcW w:w="1473" w:type="dxa"/>
          </w:tcPr>
          <w:p w14:paraId="07795D0E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7708" w:type="dxa"/>
          </w:tcPr>
          <w:p w14:paraId="55F39449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"Анализ работы за 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2018-2019 учебного года. </w:t>
            </w:r>
            <w:r w:rsidRPr="005D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Технология  </w:t>
            </w:r>
            <w:proofErr w:type="spellStart"/>
            <w:r w:rsidRPr="005D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деятельностного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подхода как средство реализации ФГОС ООО</w:t>
            </w:r>
            <w:r w:rsidRPr="005D5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  <w:p w14:paraId="7C8CA92E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1.Итоги </w:t>
            </w:r>
            <w:r w:rsidRPr="005D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четверти: результаты, анализ, типичные ошибки, задания, вызывающие затруднения, ликвидация пробелов</w:t>
            </w:r>
          </w:p>
          <w:p w14:paraId="3B4342CC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sz w:val="24"/>
                <w:szCs w:val="24"/>
              </w:rPr>
              <w:t>2.</w:t>
            </w: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Условия обеспечения качества проведения итого</w:t>
            </w:r>
            <w:r w:rsidR="00E35550" w:rsidRPr="005D5ACD">
              <w:rPr>
                <w:rFonts w:ascii="Times New Roman" w:hAnsi="Times New Roman" w:cs="Times New Roman"/>
                <w:sz w:val="24"/>
                <w:szCs w:val="24"/>
              </w:rPr>
              <w:t>вой аттестации в 9 классах</w:t>
            </w:r>
          </w:p>
          <w:p w14:paraId="1E6653F8" w14:textId="77777777" w:rsidR="0077434E" w:rsidRPr="005D5ACD" w:rsidRDefault="0077434E" w:rsidP="0071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3.Обмен опытом по вопросам подготовки к ГВЭ</w:t>
            </w:r>
          </w:p>
          <w:p w14:paraId="56B00BFD" w14:textId="77777777" w:rsidR="0077434E" w:rsidRPr="005D5ACD" w:rsidRDefault="0077434E" w:rsidP="0071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4 Анализ пробного экзамена  по математике.</w:t>
            </w:r>
          </w:p>
          <w:p w14:paraId="3AC8B9E9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темы самообразования  Гончаровой Т.Г.</w:t>
            </w:r>
          </w:p>
          <w:p w14:paraId="4190E0AF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6E086686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4" w:type="dxa"/>
          </w:tcPr>
          <w:p w14:paraId="5352116C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3480F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02988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64E8D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14:paraId="2DE052B6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1E1A4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УР</w:t>
            </w:r>
          </w:p>
          <w:p w14:paraId="3BCA1C08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2355F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10E66EE2" w14:textId="77777777" w:rsidR="0077434E" w:rsidRPr="005D5ACD" w:rsidRDefault="00E35550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С.М. Супрунова СА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434E" w:rsidRPr="005D5ACD" w14:paraId="22203952" w14:textId="77777777" w:rsidTr="0071588C">
        <w:tc>
          <w:tcPr>
            <w:tcW w:w="1473" w:type="dxa"/>
          </w:tcPr>
          <w:p w14:paraId="59B07634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8" w:type="dxa"/>
          </w:tcPr>
          <w:p w14:paraId="61B3A01A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"Результаты работы в 2018-</w:t>
            </w:r>
            <w:r w:rsidRPr="005D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2019 учебном году.</w:t>
            </w:r>
          </w:p>
          <w:p w14:paraId="4311DEE9" w14:textId="1E16B64D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Итоги </w:t>
            </w:r>
            <w:r w:rsid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диагностиче</w:t>
            </w:r>
            <w:r w:rsidR="00E35550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 в 9-х классах за 2019-20220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Выявление уровня подготовки </w:t>
            </w:r>
            <w:proofErr w:type="gram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ГВЭ.</w:t>
            </w:r>
          </w:p>
          <w:p w14:paraId="1FA165D7" w14:textId="685C5F0B" w:rsidR="0077434E" w:rsidRPr="005D5ACD" w:rsidRDefault="00151E9B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годовых</w:t>
            </w:r>
            <w:r w:rsid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</w:t>
            </w:r>
            <w:r w:rsidR="0077434E"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5-8, классах.</w:t>
            </w:r>
          </w:p>
          <w:p w14:paraId="0DCCB0BE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работы МО. Подведение итогов </w:t>
            </w:r>
          </w:p>
          <w:p w14:paraId="00A50F04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темы самообразования Емельяновой С.М.</w:t>
            </w:r>
          </w:p>
          <w:p w14:paraId="573DC373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Изучение нормативных документов для подготовки к ГВЭ</w:t>
            </w:r>
          </w:p>
          <w:p w14:paraId="777FF90D" w14:textId="77777777" w:rsidR="0077434E" w:rsidRPr="005D5ACD" w:rsidRDefault="0077434E" w:rsidP="0071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Мониторинг успеваемости учащихся и качество знаний по математике.</w:t>
            </w:r>
          </w:p>
        </w:tc>
        <w:tc>
          <w:tcPr>
            <w:tcW w:w="2632" w:type="dxa"/>
          </w:tcPr>
          <w:p w14:paraId="03827112" w14:textId="77777777" w:rsidR="0077434E" w:rsidRPr="005D5ACD" w:rsidRDefault="0077434E" w:rsidP="0071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04" w:type="dxa"/>
          </w:tcPr>
          <w:p w14:paraId="3E387111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6757E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Битарова</w:t>
            </w:r>
            <w:proofErr w:type="spellEnd"/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0DE60DDC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E7568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38DAF15F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A9424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1FFA0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848BB" w14:textId="77777777" w:rsidR="0077434E" w:rsidRPr="005D5ACD" w:rsidRDefault="00151E9B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Т.В. </w:t>
            </w:r>
          </w:p>
          <w:p w14:paraId="2F8B2333" w14:textId="77777777" w:rsidR="0077434E" w:rsidRPr="005D5ACD" w:rsidRDefault="00151E9B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МО</w:t>
            </w:r>
          </w:p>
          <w:p w14:paraId="07D21946" w14:textId="77777777" w:rsidR="0077434E" w:rsidRPr="005D5ACD" w:rsidRDefault="0077434E" w:rsidP="0071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43BCAE" w14:textId="77777777" w:rsidR="0077434E" w:rsidRPr="005D5ACD" w:rsidRDefault="0077434E" w:rsidP="0077434E">
      <w:pPr>
        <w:rPr>
          <w:sz w:val="24"/>
          <w:szCs w:val="24"/>
        </w:rPr>
      </w:pPr>
    </w:p>
    <w:p w14:paraId="1040631E" w14:textId="15BD3AA2" w:rsidR="0077434E" w:rsidRPr="005D5ACD" w:rsidRDefault="0077434E" w:rsidP="00695403">
      <w:pPr>
        <w:rPr>
          <w:rFonts w:ascii="Times New Roman" w:hAnsi="Times New Roman" w:cs="Times New Roman"/>
          <w:b/>
          <w:sz w:val="24"/>
          <w:szCs w:val="24"/>
        </w:rPr>
      </w:pPr>
      <w:r w:rsidRPr="005D5ACD">
        <w:rPr>
          <w:sz w:val="24"/>
          <w:szCs w:val="24"/>
        </w:rPr>
        <w:t xml:space="preserve">                        </w:t>
      </w:r>
      <w:r w:rsidR="005D5ACD">
        <w:rPr>
          <w:sz w:val="24"/>
          <w:szCs w:val="24"/>
        </w:rPr>
        <w:t xml:space="preserve">                            </w:t>
      </w:r>
      <w:r w:rsidRPr="005D5ACD">
        <w:rPr>
          <w:rFonts w:ascii="Times New Roman" w:hAnsi="Times New Roman" w:cs="Times New Roman"/>
          <w:b/>
          <w:sz w:val="24"/>
          <w:szCs w:val="24"/>
        </w:rPr>
        <w:t>МЕЖСЕКЦИОННАЯ РАБОТА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13"/>
        <w:gridCol w:w="1980"/>
        <w:gridCol w:w="1985"/>
      </w:tblGrid>
      <w:tr w:rsidR="008F1BF1" w:rsidRPr="005D5ACD" w14:paraId="101C072B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2482" w14:textId="77777777" w:rsidR="008F1BF1" w:rsidRPr="005D5ACD" w:rsidRDefault="008F1BF1" w:rsidP="0071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5A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5A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1F4" w14:textId="77777777" w:rsidR="008F1BF1" w:rsidRPr="005D5ACD" w:rsidRDefault="008F1BF1" w:rsidP="0071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065A" w14:textId="77777777" w:rsidR="008F1BF1" w:rsidRPr="005D5ACD" w:rsidRDefault="008F1BF1" w:rsidP="0071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AD4D" w14:textId="77777777" w:rsidR="008F1BF1" w:rsidRPr="005D5ACD" w:rsidRDefault="008F1BF1" w:rsidP="0071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1BF1" w:rsidRPr="005D5ACD" w14:paraId="4A0489F7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5D6" w14:textId="77777777" w:rsidR="008F1BF1" w:rsidRPr="005D5ACD" w:rsidRDefault="008F1BF1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B278" w14:textId="77777777" w:rsidR="008F1BF1" w:rsidRPr="005D5ACD" w:rsidRDefault="008F1BF1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методических документов, рекомендаций по преподаванию предметов естественно-математического цикла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A7B" w14:textId="77777777" w:rsidR="008F1BF1" w:rsidRPr="005D5ACD" w:rsidRDefault="008F1BF1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850" w14:textId="77777777" w:rsidR="008F1BF1" w:rsidRPr="005D5ACD" w:rsidRDefault="008F1BF1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Завуч по УР</w:t>
            </w:r>
          </w:p>
          <w:p w14:paraId="2B85E08F" w14:textId="77777777" w:rsidR="008F1BF1" w:rsidRPr="005D5ACD" w:rsidRDefault="008F1BF1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 Л.В,</w:t>
            </w:r>
          </w:p>
        </w:tc>
      </w:tr>
      <w:tr w:rsidR="004539F5" w:rsidRPr="005D5ACD" w14:paraId="15339E41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587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BFF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1D9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BC0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4539F5" w:rsidRPr="005D5ACD" w14:paraId="14794E07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D7F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6F9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программного обеспечения по предметам естественно-математического цикла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71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CD6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4539F5" w:rsidRPr="005D5ACD" w14:paraId="30D51FE7" w14:textId="77777777" w:rsidTr="00867D92">
        <w:trPr>
          <w:trHeight w:val="9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25AF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5475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Работа с учащимися, условно переведенными в 7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AF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C1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Супрунова А.В.</w:t>
            </w:r>
          </w:p>
        </w:tc>
      </w:tr>
      <w:tr w:rsidR="004539F5" w:rsidRPr="005D5ACD" w14:paraId="6C98D042" w14:textId="77777777" w:rsidTr="00867D92">
        <w:trPr>
          <w:trHeight w:val="9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A31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1F0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дидактического обеспечения учебных программ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3E5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310F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4539F5" w:rsidRPr="005D5ACD" w14:paraId="5AE2A904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5C9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320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6F6E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0A1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4539F5" w:rsidRPr="005D5ACD" w14:paraId="714616C4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F810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5016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входного контроля знаний учащихся 5-9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2067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65C3E309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C562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4539F5" w:rsidRPr="005D5ACD" w14:paraId="0834ED69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910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7807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административных четвертных и итоговых контрольных работ по предметам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8DBE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8CC4" w14:textId="77777777" w:rsidR="004539F5" w:rsidRPr="005D5ACD" w:rsidRDefault="004539F5" w:rsidP="00453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</w:tc>
      </w:tr>
      <w:tr w:rsidR="004539F5" w:rsidRPr="005D5ACD" w14:paraId="6F1E59AD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7D14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615B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818E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F7C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</w:tc>
      </w:tr>
      <w:tr w:rsidR="004539F5" w:rsidRPr="005D5ACD" w14:paraId="563FDAE8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3EE6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03E7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итоговой аттестации уч-ся 9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829F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CF1A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4539F5" w:rsidRPr="005D5ACD" w14:paraId="267953C7" w14:textId="77777777" w:rsidTr="00867D9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48A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F4E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мониторинга  </w:t>
            </w:r>
            <w:proofErr w:type="spellStart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освоению  учебного материала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3FC4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002A" w14:textId="77777777" w:rsidR="004539F5" w:rsidRPr="005D5ACD" w:rsidRDefault="004539F5" w:rsidP="0045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14:paraId="178FD156" w14:textId="77777777" w:rsidR="0077434E" w:rsidRPr="005D5ACD" w:rsidRDefault="0077434E" w:rsidP="007743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6FC94EB8" w14:textId="77777777" w:rsidR="00867D92" w:rsidRPr="005D5ACD" w:rsidRDefault="00867D92" w:rsidP="00774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E9422" w14:textId="3979A7C7" w:rsidR="0077434E" w:rsidRPr="005D5ACD" w:rsidRDefault="0077434E" w:rsidP="00774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AC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усвоению обязательного минимума содержания   </w:t>
      </w:r>
      <w:r w:rsidR="00695403" w:rsidRPr="005D5ACD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bookmarkStart w:id="1" w:name="_GoBack"/>
      <w:bookmarkEnd w:id="1"/>
      <w:r w:rsidRPr="005D5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5E657F31" w14:textId="3E616558" w:rsidR="0077434E" w:rsidRPr="005D5ACD" w:rsidRDefault="0077434E" w:rsidP="00453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38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5"/>
        <w:gridCol w:w="1815"/>
        <w:gridCol w:w="2225"/>
      </w:tblGrid>
      <w:tr w:rsidR="0077434E" w:rsidRPr="005D5ACD" w14:paraId="12B230EF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6665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A9A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5AC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DCE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2BC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434E" w:rsidRPr="005D5ACD" w14:paraId="3A3A025A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01DC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483D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48A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Январь, 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DDCE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МО, члены МО</w:t>
            </w:r>
          </w:p>
        </w:tc>
      </w:tr>
      <w:tr w:rsidR="0077434E" w:rsidRPr="005D5ACD" w14:paraId="7A78E852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A5B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4FB8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DCD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плану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DA43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МО, члены МО</w:t>
            </w:r>
          </w:p>
        </w:tc>
      </w:tr>
      <w:tr w:rsidR="0077434E" w:rsidRPr="005D5ACD" w14:paraId="51C779C7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8389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D64B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593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3 месяца.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96F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МО, члены МО</w:t>
            </w:r>
          </w:p>
        </w:tc>
      </w:tr>
      <w:tr w:rsidR="0077434E" w:rsidRPr="005D5ACD" w14:paraId="24969F48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BB0E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FA48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контроля выполнения практической части учебной программы по алгебре</w:t>
            </w:r>
            <w:proofErr w:type="gramStart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информатике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48BC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ноябрь май.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576C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МО</w:t>
            </w:r>
          </w:p>
        </w:tc>
      </w:tr>
      <w:tr w:rsidR="0077434E" w:rsidRPr="005D5ACD" w14:paraId="1BA91496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46DA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EDC9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качества  </w:t>
            </w:r>
            <w:proofErr w:type="spellStart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обученности</w:t>
            </w:r>
            <w:proofErr w:type="spellEnd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учащихся по предметам естественно-математического цикла за 1,2, 3, 4 четверти, 1 и 2 полугодие, год.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3AFF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окончании четверти, полугодия, года.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F98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МО, члены МО</w:t>
            </w:r>
          </w:p>
        </w:tc>
      </w:tr>
      <w:tr w:rsidR="0077434E" w:rsidRPr="005D5ACD" w14:paraId="0F9C5F3D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437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44E3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Оказание консультативной помощи при подготовке к ГВЭ  по предметам естественно-математического цикла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8950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Ноябрь </w:t>
            </w:r>
            <w:proofErr w:type="gramStart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-м</w:t>
            </w:r>
            <w:proofErr w:type="gramEnd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9B87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Члены МО.</w:t>
            </w:r>
          </w:p>
        </w:tc>
      </w:tr>
      <w:tr w:rsidR="0077434E" w:rsidRPr="005D5ACD" w14:paraId="559C9B12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6ECA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E19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работе малых педагогических советах по предварительной итоговой успеваемости учащихся за четверть, полугодие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284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плану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7F33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Члены МО</w:t>
            </w:r>
          </w:p>
        </w:tc>
      </w:tr>
      <w:tr w:rsidR="0077434E" w:rsidRPr="005D5ACD" w14:paraId="5E7AD6C7" w14:textId="77777777" w:rsidTr="007158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EFAE" w14:textId="77777777" w:rsidR="0077434E" w:rsidRPr="005D5ACD" w:rsidRDefault="0077434E" w:rsidP="00715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E6DD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уровня  </w:t>
            </w:r>
            <w:proofErr w:type="spellStart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сформированности</w:t>
            </w:r>
            <w:proofErr w:type="spellEnd"/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УУД учащихся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817B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1352" w14:textId="77777777" w:rsidR="0077434E" w:rsidRPr="005D5ACD" w:rsidRDefault="0077434E" w:rsidP="0071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МО, члены МО</w:t>
            </w:r>
          </w:p>
        </w:tc>
      </w:tr>
    </w:tbl>
    <w:p w14:paraId="298E6DA8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</w:p>
    <w:p w14:paraId="581185F2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</w:p>
    <w:p w14:paraId="334C6C6E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</w:p>
    <w:p w14:paraId="15E897CC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</w:p>
    <w:p w14:paraId="17142CCD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</w:p>
    <w:p w14:paraId="7C077715" w14:textId="77777777" w:rsidR="0077434E" w:rsidRPr="005D5ACD" w:rsidRDefault="0077434E" w:rsidP="0077434E">
      <w:pPr>
        <w:rPr>
          <w:rFonts w:ascii="Times New Roman" w:hAnsi="Times New Roman" w:cs="Times New Roman"/>
          <w:sz w:val="24"/>
          <w:szCs w:val="24"/>
        </w:rPr>
      </w:pPr>
    </w:p>
    <w:p w14:paraId="45704CD3" w14:textId="77777777" w:rsidR="0077434E" w:rsidRPr="005D5ACD" w:rsidRDefault="0077434E" w:rsidP="007743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01F96" w14:textId="77777777" w:rsidR="0077434E" w:rsidRPr="005D5ACD" w:rsidRDefault="0077434E" w:rsidP="007743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8644E" w14:textId="77777777" w:rsidR="0077434E" w:rsidRPr="005D5ACD" w:rsidRDefault="0077434E" w:rsidP="007743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FCE19F" w14:textId="77777777" w:rsidR="0077434E" w:rsidRPr="005D5ACD" w:rsidRDefault="0077434E" w:rsidP="007743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434E" w:rsidRPr="005D5ACD" w:rsidSect="00695403"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D13CD" w14:textId="77777777" w:rsidR="006D0079" w:rsidRDefault="006D0079" w:rsidP="004539F5">
      <w:pPr>
        <w:spacing w:after="0" w:line="240" w:lineRule="auto"/>
      </w:pPr>
      <w:r>
        <w:separator/>
      </w:r>
    </w:p>
  </w:endnote>
  <w:endnote w:type="continuationSeparator" w:id="0">
    <w:p w14:paraId="24559C32" w14:textId="77777777" w:rsidR="006D0079" w:rsidRDefault="006D0079" w:rsidP="004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AC0E" w14:textId="77777777" w:rsidR="006D0079" w:rsidRDefault="006D0079" w:rsidP="004539F5">
      <w:pPr>
        <w:spacing w:after="0" w:line="240" w:lineRule="auto"/>
      </w:pPr>
      <w:r>
        <w:separator/>
      </w:r>
    </w:p>
  </w:footnote>
  <w:footnote w:type="continuationSeparator" w:id="0">
    <w:p w14:paraId="5C94F0B1" w14:textId="77777777" w:rsidR="006D0079" w:rsidRDefault="006D0079" w:rsidP="0045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20"/>
    <w:multiLevelType w:val="hybridMultilevel"/>
    <w:tmpl w:val="BDB8D796"/>
    <w:lvl w:ilvl="0" w:tplc="E3FC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56A3A2F"/>
    <w:multiLevelType w:val="hybridMultilevel"/>
    <w:tmpl w:val="A2E239C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1712"/>
    <w:multiLevelType w:val="hybridMultilevel"/>
    <w:tmpl w:val="67BC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658D0"/>
    <w:multiLevelType w:val="hybridMultilevel"/>
    <w:tmpl w:val="D01447BA"/>
    <w:lvl w:ilvl="0" w:tplc="0000000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F8238A"/>
    <w:multiLevelType w:val="hybridMultilevel"/>
    <w:tmpl w:val="70F4B97A"/>
    <w:lvl w:ilvl="0" w:tplc="2B5E3EB0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A8145C"/>
    <w:multiLevelType w:val="hybridMultilevel"/>
    <w:tmpl w:val="7DF6D3A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45FA552D"/>
    <w:multiLevelType w:val="hybridMultilevel"/>
    <w:tmpl w:val="F31877F0"/>
    <w:lvl w:ilvl="0" w:tplc="0000000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63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638" w:firstLine="0"/>
      </w:pPr>
    </w:lvl>
    <w:lvl w:ilvl="2">
      <w:numFmt w:val="decimal"/>
      <w:lvlText w:val=""/>
      <w:lvlJc w:val="left"/>
      <w:pPr>
        <w:ind w:left="638" w:firstLine="0"/>
      </w:pPr>
    </w:lvl>
    <w:lvl w:ilvl="3">
      <w:numFmt w:val="decimal"/>
      <w:lvlText w:val=""/>
      <w:lvlJc w:val="left"/>
      <w:pPr>
        <w:ind w:left="638" w:firstLine="0"/>
      </w:pPr>
    </w:lvl>
    <w:lvl w:ilvl="4">
      <w:numFmt w:val="decimal"/>
      <w:lvlText w:val=""/>
      <w:lvlJc w:val="left"/>
      <w:pPr>
        <w:ind w:left="638" w:firstLine="0"/>
      </w:pPr>
    </w:lvl>
    <w:lvl w:ilvl="5">
      <w:numFmt w:val="decimal"/>
      <w:lvlText w:val=""/>
      <w:lvlJc w:val="left"/>
      <w:pPr>
        <w:ind w:left="638" w:firstLine="0"/>
      </w:pPr>
    </w:lvl>
    <w:lvl w:ilvl="6">
      <w:numFmt w:val="decimal"/>
      <w:lvlText w:val=""/>
      <w:lvlJc w:val="left"/>
      <w:pPr>
        <w:ind w:left="638" w:firstLine="0"/>
      </w:pPr>
    </w:lvl>
    <w:lvl w:ilvl="7">
      <w:numFmt w:val="decimal"/>
      <w:lvlText w:val=""/>
      <w:lvlJc w:val="left"/>
      <w:pPr>
        <w:ind w:left="638" w:firstLine="0"/>
      </w:pPr>
    </w:lvl>
    <w:lvl w:ilvl="8">
      <w:numFmt w:val="decimal"/>
      <w:lvlText w:val=""/>
      <w:lvlJc w:val="left"/>
      <w:pPr>
        <w:ind w:left="638" w:firstLine="0"/>
      </w:pPr>
    </w:lvl>
  </w:abstractNum>
  <w:abstractNum w:abstractNumId="9">
    <w:nsid w:val="4D021AEA"/>
    <w:multiLevelType w:val="hybridMultilevel"/>
    <w:tmpl w:val="5A82BEAE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C269E"/>
    <w:multiLevelType w:val="hybridMultilevel"/>
    <w:tmpl w:val="7BB4368A"/>
    <w:lvl w:ilvl="0" w:tplc="0000000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59C5294D"/>
    <w:multiLevelType w:val="hybridMultilevel"/>
    <w:tmpl w:val="5C4C333E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13EF9"/>
    <w:multiLevelType w:val="hybridMultilevel"/>
    <w:tmpl w:val="452029D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D102A"/>
    <w:multiLevelType w:val="hybridMultilevel"/>
    <w:tmpl w:val="79ECD15E"/>
    <w:lvl w:ilvl="0" w:tplc="0000000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4">
    <w:nsid w:val="6E41112B"/>
    <w:multiLevelType w:val="hybridMultilevel"/>
    <w:tmpl w:val="AA8663A4"/>
    <w:lvl w:ilvl="0" w:tplc="A53466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EB81A8E"/>
    <w:multiLevelType w:val="hybridMultilevel"/>
    <w:tmpl w:val="273233EA"/>
    <w:lvl w:ilvl="0" w:tplc="0000000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4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A1"/>
    <w:rsid w:val="00007B32"/>
    <w:rsid w:val="00151E9B"/>
    <w:rsid w:val="00351E0C"/>
    <w:rsid w:val="004539F5"/>
    <w:rsid w:val="005D5ACD"/>
    <w:rsid w:val="00695403"/>
    <w:rsid w:val="006D0079"/>
    <w:rsid w:val="0071588C"/>
    <w:rsid w:val="00767C22"/>
    <w:rsid w:val="0077434E"/>
    <w:rsid w:val="00867D92"/>
    <w:rsid w:val="008C06A1"/>
    <w:rsid w:val="008F02CA"/>
    <w:rsid w:val="008F1BF1"/>
    <w:rsid w:val="008F2485"/>
    <w:rsid w:val="00A808B0"/>
    <w:rsid w:val="00B75CBB"/>
    <w:rsid w:val="00B825C5"/>
    <w:rsid w:val="00BE1017"/>
    <w:rsid w:val="00D0432B"/>
    <w:rsid w:val="00DA0E89"/>
    <w:rsid w:val="00E35550"/>
    <w:rsid w:val="00E86874"/>
    <w:rsid w:val="00F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F2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874"/>
  </w:style>
  <w:style w:type="character" w:customStyle="1" w:styleId="3">
    <w:name w:val="Заголовок №3_"/>
    <w:link w:val="30"/>
    <w:locked/>
    <w:rsid w:val="00E86874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E86874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3">
    <w:name w:val="Основной текст_"/>
    <w:link w:val="10"/>
    <w:locked/>
    <w:rsid w:val="00E86874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3"/>
    <w:rsid w:val="00E86874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2">
    <w:name w:val="Основной текст (2)_"/>
    <w:link w:val="20"/>
    <w:locked/>
    <w:rsid w:val="00E86874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74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E86874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6874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21">
    <w:name w:val="Заголовок №2"/>
    <w:rsid w:val="00E86874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paragraph" w:styleId="a4">
    <w:name w:val="No Spacing"/>
    <w:uiPriority w:val="1"/>
    <w:qFormat/>
    <w:rsid w:val="00E868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E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rsid w:val="00E868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E868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8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868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№1_"/>
    <w:basedOn w:val="a0"/>
    <w:link w:val="12"/>
    <w:rsid w:val="0077434E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77434E"/>
    <w:pPr>
      <w:widowControl w:val="0"/>
      <w:shd w:val="clear" w:color="auto" w:fill="FFFFFF"/>
      <w:spacing w:after="900" w:line="552" w:lineRule="exac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aa">
    <w:name w:val="List Paragraph"/>
    <w:basedOn w:val="a"/>
    <w:uiPriority w:val="34"/>
    <w:qFormat/>
    <w:rsid w:val="0077434E"/>
    <w:pPr>
      <w:spacing w:after="0" w:line="240" w:lineRule="auto"/>
      <w:ind w:left="720"/>
      <w:contextualSpacing/>
      <w:jc w:val="center"/>
    </w:pPr>
  </w:style>
  <w:style w:type="paragraph" w:customStyle="1" w:styleId="Default">
    <w:name w:val="Default"/>
    <w:rsid w:val="0077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539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39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39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39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39F5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5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39F5"/>
  </w:style>
  <w:style w:type="paragraph" w:styleId="af2">
    <w:name w:val="footer"/>
    <w:basedOn w:val="a"/>
    <w:link w:val="af3"/>
    <w:uiPriority w:val="99"/>
    <w:unhideWhenUsed/>
    <w:rsid w:val="0045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874"/>
  </w:style>
  <w:style w:type="character" w:customStyle="1" w:styleId="3">
    <w:name w:val="Заголовок №3_"/>
    <w:link w:val="30"/>
    <w:locked/>
    <w:rsid w:val="00E86874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E86874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3">
    <w:name w:val="Основной текст_"/>
    <w:link w:val="10"/>
    <w:locked/>
    <w:rsid w:val="00E86874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3"/>
    <w:rsid w:val="00E86874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2">
    <w:name w:val="Основной текст (2)_"/>
    <w:link w:val="20"/>
    <w:locked/>
    <w:rsid w:val="00E86874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74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E86874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6874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21">
    <w:name w:val="Заголовок №2"/>
    <w:rsid w:val="00E86874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paragraph" w:styleId="a4">
    <w:name w:val="No Spacing"/>
    <w:uiPriority w:val="1"/>
    <w:qFormat/>
    <w:rsid w:val="00E868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E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rsid w:val="00E868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E868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8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868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№1_"/>
    <w:basedOn w:val="a0"/>
    <w:link w:val="12"/>
    <w:rsid w:val="0077434E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77434E"/>
    <w:pPr>
      <w:widowControl w:val="0"/>
      <w:shd w:val="clear" w:color="auto" w:fill="FFFFFF"/>
      <w:spacing w:after="900" w:line="552" w:lineRule="exac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aa">
    <w:name w:val="List Paragraph"/>
    <w:basedOn w:val="a"/>
    <w:uiPriority w:val="34"/>
    <w:qFormat/>
    <w:rsid w:val="0077434E"/>
    <w:pPr>
      <w:spacing w:after="0" w:line="240" w:lineRule="auto"/>
      <w:ind w:left="720"/>
      <w:contextualSpacing/>
      <w:jc w:val="center"/>
    </w:pPr>
  </w:style>
  <w:style w:type="paragraph" w:customStyle="1" w:styleId="Default">
    <w:name w:val="Default"/>
    <w:rsid w:val="0077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539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39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39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39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39F5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5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39F5"/>
  </w:style>
  <w:style w:type="paragraph" w:styleId="af2">
    <w:name w:val="footer"/>
    <w:basedOn w:val="a"/>
    <w:link w:val="af3"/>
    <w:uiPriority w:val="99"/>
    <w:unhideWhenUsed/>
    <w:rsid w:val="0045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Филатова</cp:lastModifiedBy>
  <cp:revision>3</cp:revision>
  <cp:lastPrinted>2019-09-09T17:34:00Z</cp:lastPrinted>
  <dcterms:created xsi:type="dcterms:W3CDTF">2019-09-09T17:39:00Z</dcterms:created>
  <dcterms:modified xsi:type="dcterms:W3CDTF">2019-09-10T09:40:00Z</dcterms:modified>
</cp:coreProperties>
</file>